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20BB" w14:textId="18A2F1B9" w:rsidR="00B87188" w:rsidRDefault="00600BC7">
      <w:pPr>
        <w:pStyle w:val="NoSpacing"/>
        <w:jc w:val="center"/>
        <w:rPr>
          <w:rFonts w:ascii="Arial" w:hAnsi="Arial" w:cs="Arial"/>
          <w:i/>
          <w:noProof/>
          <w:sz w:val="24"/>
          <w:szCs w:val="24"/>
          <w:lang w:bidi="si-LK"/>
        </w:rPr>
      </w:pPr>
      <w:r>
        <w:rPr>
          <w:noProof/>
          <w:lang w:bidi="si-LK"/>
        </w:rPr>
        <w:drawing>
          <wp:anchor distT="0" distB="0" distL="114300" distR="114300" simplePos="0" relativeHeight="251665408" behindDoc="0" locked="0" layoutInCell="1" allowOverlap="1" wp14:anchorId="12BC6F5F" wp14:editId="2BDE6853">
            <wp:simplePos x="0" y="0"/>
            <wp:positionH relativeFrom="margin">
              <wp:posOffset>3034665</wp:posOffset>
            </wp:positionH>
            <wp:positionV relativeFrom="paragraph">
              <wp:posOffset>163830</wp:posOffset>
            </wp:positionV>
            <wp:extent cx="789135" cy="904875"/>
            <wp:effectExtent l="0" t="0" r="0" b="0"/>
            <wp:wrapNone/>
            <wp:docPr id="643804815" name="Picture 2" descr="Visual Identity | University of Colombo, Sri 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isual Identity | University of Colombo, Sri Lan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3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A9AB6" wp14:editId="04964819">
                <wp:simplePos x="0" y="0"/>
                <wp:positionH relativeFrom="column">
                  <wp:posOffset>4557395</wp:posOffset>
                </wp:positionH>
                <wp:positionV relativeFrom="paragraph">
                  <wp:posOffset>91440</wp:posOffset>
                </wp:positionV>
                <wp:extent cx="2183765" cy="381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3765" cy="38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93BDC6" id="Straight Connector 1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85pt,7.2pt" to="530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0C726" wp14:editId="2E24F01F">
                <wp:simplePos x="0" y="0"/>
                <wp:positionH relativeFrom="column">
                  <wp:posOffset>4549775</wp:posOffset>
                </wp:positionH>
                <wp:positionV relativeFrom="paragraph">
                  <wp:posOffset>-134620</wp:posOffset>
                </wp:positionV>
                <wp:extent cx="2205355" cy="913130"/>
                <wp:effectExtent l="9525" t="9525" r="13970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55" cy="913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34BD8" w14:textId="77777777" w:rsidR="00B87188" w:rsidRDefault="00EC387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Office Use</w:t>
                            </w:r>
                          </w:p>
                          <w:p w14:paraId="3D61712A" w14:textId="77777777" w:rsidR="00B87188" w:rsidRDefault="00B87188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E3F2DF9" w14:textId="77777777" w:rsidR="00B87188" w:rsidRDefault="00EC387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 No:</w:t>
                            </w:r>
                          </w:p>
                          <w:p w14:paraId="38D3A1DE" w14:textId="77777777" w:rsidR="00B87188" w:rsidRDefault="00B8718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9F59785" w14:textId="46BEB9E9" w:rsidR="00B87188" w:rsidRDefault="00EC387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Registration No: 202</w:t>
                            </w:r>
                            <w:r w:rsidR="004228E3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/DPL/…….</w:t>
                            </w:r>
                          </w:p>
                          <w:p w14:paraId="4DC282F0" w14:textId="77777777" w:rsidR="00B87188" w:rsidRDefault="00B8718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3A25FED0" w14:textId="77777777" w:rsidR="00B87188" w:rsidRDefault="00B87188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40C72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58.25pt;margin-top:-10.6pt;width:173.65pt;height:7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" fillcolor="white [3201]" strokeweight="1.5pt">
                <v:textbox>
                  <w:txbxContent>
                    <w:p w14:paraId="35634BD8" w14:textId="77777777" w:rsidR="00B87188" w:rsidRDefault="00EC387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Office Use</w:t>
                      </w:r>
                    </w:p>
                    <w:p w14:paraId="3D61712A" w14:textId="77777777" w:rsidR="00B87188" w:rsidRDefault="00B87188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E3F2DF9" w14:textId="77777777" w:rsidR="00B87188" w:rsidRDefault="00EC3870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 No:</w:t>
                      </w:r>
                    </w:p>
                    <w:p w14:paraId="38D3A1DE" w14:textId="77777777" w:rsidR="00B87188" w:rsidRDefault="00B8718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9F59785" w14:textId="46BEB9E9" w:rsidR="00B87188" w:rsidRDefault="00EC3870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Registration No: 202</w:t>
                      </w:r>
                      <w:r w:rsidR="004228E3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>/DPL/…….</w:t>
                      </w:r>
                    </w:p>
                    <w:p w14:paraId="4DC282F0" w14:textId="77777777" w:rsidR="00B87188" w:rsidRDefault="00B8718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3A25FED0" w14:textId="77777777" w:rsidR="00B87188" w:rsidRDefault="00B87188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C9DB7" wp14:editId="16DB6820">
                <wp:simplePos x="0" y="0"/>
                <wp:positionH relativeFrom="column">
                  <wp:posOffset>5695950</wp:posOffset>
                </wp:positionH>
                <wp:positionV relativeFrom="paragraph">
                  <wp:posOffset>157480</wp:posOffset>
                </wp:positionV>
                <wp:extent cx="542925" cy="323850"/>
                <wp:effectExtent l="6350" t="6350" r="2222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AF431" w14:textId="77777777" w:rsidR="00B87188" w:rsidRDefault="00B8718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1C9DB7" id="Text Box 4" o:spid="_x0000_s1027" type="#_x0000_t202" style="position:absolute;left:0;text-align:left;margin-left:448.5pt;margin-top:12.4pt;width:42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" fillcolor="white [3201]" strokecolor="#1f4d78 [1604]" strokeweight="1pt">
                <v:stroke dashstyle="1 1"/>
                <v:textbox>
                  <w:txbxContent>
                    <w:p w14:paraId="3A3AF431" w14:textId="77777777" w:rsidR="00B87188" w:rsidRDefault="00B8718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4F276" w14:textId="4516D981" w:rsidR="00600BC7" w:rsidRDefault="00600BC7">
      <w:pPr>
        <w:pStyle w:val="NoSpacing"/>
        <w:jc w:val="center"/>
        <w:rPr>
          <w:rFonts w:ascii="Arial" w:hAnsi="Arial" w:cs="Arial"/>
          <w:i/>
          <w:noProof/>
          <w:sz w:val="24"/>
          <w:szCs w:val="24"/>
          <w:lang w:bidi="si-LK"/>
        </w:rPr>
      </w:pPr>
    </w:p>
    <w:p w14:paraId="2A0DE1EC" w14:textId="77777777" w:rsidR="00600BC7" w:rsidRDefault="00600BC7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2D199333" w14:textId="021F5523" w:rsidR="00600BC7" w:rsidRDefault="00600BC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E878A1" w14:textId="77777777" w:rsidR="00600BC7" w:rsidRDefault="00600BC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B87BF4" w14:textId="2C7B7948" w:rsidR="00B87188" w:rsidRDefault="00EC3870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UNIVERSITY OF COLOMBO, SRI LANKA</w:t>
      </w:r>
    </w:p>
    <w:p w14:paraId="55780732" w14:textId="5778BD3A" w:rsidR="00B87188" w:rsidRDefault="00EC3870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FACULTY OF LAW</w:t>
      </w:r>
    </w:p>
    <w:p w14:paraId="78B8F4E8" w14:textId="7DC72956" w:rsidR="00B87188" w:rsidRDefault="00EC3870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DEPARTMENT OF PUBLIC &amp; INTERNATIONAL LAW</w:t>
      </w:r>
    </w:p>
    <w:p w14:paraId="6A987020" w14:textId="74337839" w:rsidR="00B87188" w:rsidRDefault="00EC3870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hAnsi="Bookman Old Style" w:cs="Arial"/>
          <w:b/>
          <w:sz w:val="32"/>
          <w:szCs w:val="32"/>
        </w:rPr>
        <w:t>DIPLOMA IN PUBLIC LAW (DPL)</w:t>
      </w:r>
      <w:r>
        <w:rPr>
          <w:rFonts w:hAnsi="Arial" w:cs="Arial"/>
          <w:b/>
          <w:bCs/>
          <w:sz w:val="32"/>
          <w:szCs w:val="32"/>
        </w:rPr>
        <w:t xml:space="preserve"> </w:t>
      </w:r>
      <w:r>
        <w:rPr>
          <w:rFonts w:hAnsi="Arial" w:cs="Arial"/>
          <w:b/>
          <w:bCs/>
          <w:sz w:val="32"/>
          <w:szCs w:val="32"/>
        </w:rPr>
        <w:t>–</w:t>
      </w:r>
      <w:r>
        <w:rPr>
          <w:rFonts w:hAnsi="Arial" w:cs="Arial"/>
          <w:b/>
          <w:bCs/>
          <w:sz w:val="32"/>
          <w:szCs w:val="32"/>
        </w:rPr>
        <w:t xml:space="preserve"> 202</w:t>
      </w:r>
      <w:r w:rsidR="004228E3">
        <w:rPr>
          <w:rFonts w:hAnsi="Arial" w:cs="Arial"/>
          <w:b/>
          <w:bCs/>
          <w:sz w:val="32"/>
          <w:szCs w:val="32"/>
        </w:rPr>
        <w:t>6</w:t>
      </w:r>
      <w:r>
        <w:rPr>
          <w:rFonts w:hAnsi="Arial" w:cs="Arial"/>
          <w:b/>
          <w:bCs/>
          <w:sz w:val="32"/>
          <w:szCs w:val="32"/>
        </w:rPr>
        <w:t xml:space="preserve"> ONLINE </w:t>
      </w:r>
    </w:p>
    <w:p w14:paraId="75126199" w14:textId="77777777" w:rsidR="00B87188" w:rsidRDefault="00EC3870">
      <w:pPr>
        <w:pStyle w:val="NoSpacing"/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APPLICATION FOR ADMISSION</w:t>
      </w:r>
    </w:p>
    <w:p w14:paraId="5D3732F3" w14:textId="77777777" w:rsidR="00B87188" w:rsidRDefault="00EC3870">
      <w:pPr>
        <w:pBdr>
          <w:top w:val="single" w:sz="4" w:space="1" w:color="auto"/>
        </w:pBdr>
        <w:rPr>
          <w:rFonts w:ascii="Garamond" w:hAnsi="Garamond"/>
          <w:b/>
          <w:bCs/>
          <w:sz w:val="24"/>
          <w:u w:val="single"/>
        </w:rPr>
      </w:pPr>
      <w:r>
        <w:rPr>
          <w:rFonts w:ascii="Garamond" w:hAnsi="Garamond"/>
          <w:b/>
          <w:bCs/>
          <w:sz w:val="24"/>
          <w:u w:val="single"/>
        </w:rPr>
        <w:t xml:space="preserve">Instructions for </w:t>
      </w:r>
      <w:r>
        <w:rPr>
          <w:rFonts w:ascii="Garamond" w:hAnsi="Garamond"/>
          <w:b/>
          <w:bCs/>
          <w:sz w:val="24"/>
          <w:u w:val="single"/>
        </w:rPr>
        <w:t>Applicants</w:t>
      </w:r>
    </w:p>
    <w:p w14:paraId="29AA8499" w14:textId="77777777" w:rsidR="00B87188" w:rsidRDefault="00EC3870">
      <w:pPr>
        <w:numPr>
          <w:ilvl w:val="0"/>
          <w:numId w:val="1"/>
        </w:numPr>
        <w:spacing w:line="240" w:lineRule="auto"/>
        <w:ind w:left="180" w:hanging="180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All sections in this application must be completed fully and accurately. Incomplete applications will not be accepted.</w:t>
      </w:r>
    </w:p>
    <w:p w14:paraId="0DAD9FC7" w14:textId="77777777" w:rsidR="00B87188" w:rsidRDefault="00EC3870">
      <w:pPr>
        <w:numPr>
          <w:ilvl w:val="0"/>
          <w:numId w:val="1"/>
        </w:numPr>
        <w:pBdr>
          <w:bottom w:val="single" w:sz="4" w:space="1" w:color="auto"/>
        </w:pBdr>
        <w:ind w:left="180" w:hanging="180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Please attach certified copies of educational certificates and service certificates for adequate proof of academic/ </w:t>
      </w:r>
      <w:r>
        <w:rPr>
          <w:rFonts w:ascii="Garamond" w:hAnsi="Garamond"/>
          <w:bCs/>
          <w:sz w:val="24"/>
        </w:rPr>
        <w:t>professional career.</w:t>
      </w:r>
    </w:p>
    <w:p w14:paraId="58D73FA0" w14:textId="77777777" w:rsidR="00B87188" w:rsidRDefault="00EC3870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Personal Details </w:t>
      </w:r>
    </w:p>
    <w:tbl>
      <w:tblPr>
        <w:tblW w:w="107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9874"/>
      </w:tblGrid>
      <w:tr w:rsidR="00B87188" w14:paraId="10D75784" w14:textId="77777777">
        <w:trPr>
          <w:trHeight w:val="323"/>
        </w:trPr>
        <w:tc>
          <w:tcPr>
            <w:tcW w:w="851" w:type="dxa"/>
            <w:vMerge w:val="restart"/>
            <w:vAlign w:val="center"/>
          </w:tcPr>
          <w:p w14:paraId="54B0CF04" w14:textId="77777777" w:rsidR="00B87188" w:rsidRDefault="00EC3870">
            <w:pPr>
              <w:spacing w:line="280" w:lineRule="exact"/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>Name</w:t>
            </w:r>
          </w:p>
          <w:p w14:paraId="1E02A9E4" w14:textId="77777777" w:rsidR="00B87188" w:rsidRDefault="00B87188">
            <w:pPr>
              <w:spacing w:line="280" w:lineRule="exact"/>
              <w:jc w:val="center"/>
              <w:rPr>
                <w:rFonts w:ascii="Garamond" w:hAnsi="Garamond"/>
              </w:rPr>
            </w:pPr>
          </w:p>
        </w:tc>
        <w:tc>
          <w:tcPr>
            <w:tcW w:w="9874" w:type="dxa"/>
            <w:tcBorders>
              <w:bottom w:val="single" w:sz="4" w:space="0" w:color="auto"/>
            </w:tcBorders>
          </w:tcPr>
          <w:p w14:paraId="673C56B5" w14:textId="77777777" w:rsidR="00B87188" w:rsidRDefault="00EC3870">
            <w:pPr>
              <w:spacing w:line="24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(</w:t>
            </w:r>
            <w:r w:rsidRPr="00D6281E">
              <w:rPr>
                <w:rFonts w:ascii="Garamond" w:hAnsi="Garamond" w:hint="eastAsia"/>
                <w:b/>
                <w:bCs/>
                <w:sz w:val="28"/>
                <w:szCs w:val="28"/>
              </w:rPr>
              <w:t>Please use block letters</w:t>
            </w:r>
            <w:r>
              <w:rPr>
                <w:rFonts w:ascii="Garamond" w:hAnsi="Garamond" w:hint="eastAsia"/>
                <w:sz w:val="24"/>
              </w:rPr>
              <w:t>)</w:t>
            </w:r>
          </w:p>
        </w:tc>
      </w:tr>
      <w:tr w:rsidR="00B87188" w14:paraId="5CE962DE" w14:textId="77777777">
        <w:trPr>
          <w:trHeight w:val="1298"/>
        </w:trPr>
        <w:tc>
          <w:tcPr>
            <w:tcW w:w="851" w:type="dxa"/>
            <w:vMerge/>
            <w:vAlign w:val="center"/>
          </w:tcPr>
          <w:p w14:paraId="30451CCD" w14:textId="77777777" w:rsidR="00B87188" w:rsidRDefault="00B87188">
            <w:pPr>
              <w:spacing w:line="280" w:lineRule="exact"/>
              <w:jc w:val="center"/>
              <w:rPr>
                <w:rFonts w:ascii="Garamond" w:hAnsi="Garamond"/>
                <w:b/>
                <w:bCs/>
                <w:sz w:val="24"/>
              </w:rPr>
            </w:pPr>
          </w:p>
        </w:tc>
        <w:tc>
          <w:tcPr>
            <w:tcW w:w="9874" w:type="dxa"/>
            <w:tcBorders>
              <w:top w:val="single" w:sz="4" w:space="0" w:color="auto"/>
            </w:tcBorders>
          </w:tcPr>
          <w:p w14:paraId="666EA0A3" w14:textId="77777777" w:rsidR="00B87188" w:rsidRDefault="00B87188">
            <w:pPr>
              <w:pStyle w:val="NoSpacing"/>
            </w:pPr>
          </w:p>
          <w:p w14:paraId="3D1587F3" w14:textId="4EA4930F" w:rsidR="00B87188" w:rsidRDefault="00EC3870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a. Name in Full: (Rev./Mr./Ms.)</w:t>
            </w:r>
            <w:r w:rsidR="00D6281E">
              <w:rPr>
                <w:rFonts w:ascii="Garamond" w:hAnsi="Garamond"/>
                <w:sz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</w:rPr>
                <w:id w:val="-2000023689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E47F9B" w:rsidRPr="003B17D3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</w:p>
          <w:p w14:paraId="7E0D3CFB" w14:textId="77777777" w:rsidR="00B87188" w:rsidRDefault="00EC3870">
            <w:pPr>
              <w:spacing w:line="240" w:lineRule="auto"/>
              <w:rPr>
                <w:rFonts w:ascii="Garamond" w:hAnsi="Garamond"/>
                <w:szCs w:val="21"/>
              </w:rPr>
            </w:pPr>
            <w:r>
              <w:rPr>
                <w:rFonts w:ascii="Garamond" w:hAnsi="Garamond"/>
                <w:sz w:val="24"/>
              </w:rPr>
              <w:t xml:space="preserve">b. Name with Initials: </w:t>
            </w:r>
            <w:sdt>
              <w:sdtPr>
                <w:rPr>
                  <w:rFonts w:ascii="Garamond" w:hAnsi="Garamond"/>
                  <w:sz w:val="24"/>
                </w:rPr>
                <w:id w:val="-895355358"/>
                <w:placeholder>
                  <w:docPart w:val="5DAE1353F56245878566494A41BDBAE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082B7E4" w14:textId="77777777" w:rsidR="00B87188" w:rsidRDefault="00EC3870">
      <w:pPr>
        <w:spacing w:line="240" w:lineRule="auto"/>
        <w:rPr>
          <w:rFonts w:ascii="Garamond" w:hAnsi="Garamond"/>
          <w:sz w:val="11"/>
          <w:szCs w:val="11"/>
        </w:rPr>
      </w:pPr>
      <w:r>
        <w:rPr>
          <w:rFonts w:ascii="Garamond" w:hAnsi="Garamond"/>
          <w:b/>
          <w:bCs/>
          <w:noProof/>
          <w:sz w:val="11"/>
          <w:szCs w:val="11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F8B52" wp14:editId="5B8085C8">
                <wp:simplePos x="0" y="0"/>
                <wp:positionH relativeFrom="column">
                  <wp:posOffset>5365115</wp:posOffset>
                </wp:positionH>
                <wp:positionV relativeFrom="paragraph">
                  <wp:posOffset>132715</wp:posOffset>
                </wp:positionV>
                <wp:extent cx="1449705" cy="1544320"/>
                <wp:effectExtent l="0" t="0" r="17145" b="1841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49705" cy="1544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5111E4" id="Rectangle 4" o:spid="_x0000_s1026" style="position:absolute;margin-left:422.45pt;margin-top:10.45pt;width:114.15pt;height:1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">
                <v:stroke dashstyle="1 1" endcap="round"/>
                <v:textbox inset="5.85pt,.7pt,5.85pt,.7pt"/>
              </v:rect>
            </w:pict>
          </mc:Fallback>
        </mc:AlternateContent>
      </w:r>
      <w:r>
        <w:rPr>
          <w:rFonts w:ascii="Garamond" w:hAnsi="Garamond"/>
          <w:noProof/>
          <w:sz w:val="11"/>
          <w:szCs w:val="11"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91DF3" wp14:editId="491EDA61">
                <wp:simplePos x="0" y="0"/>
                <wp:positionH relativeFrom="column">
                  <wp:posOffset>5557520</wp:posOffset>
                </wp:positionH>
                <wp:positionV relativeFrom="paragraph">
                  <wp:posOffset>227965</wp:posOffset>
                </wp:positionV>
                <wp:extent cx="1143000" cy="1332865"/>
                <wp:effectExtent l="0" t="0" r="0" b="0"/>
                <wp:wrapNone/>
                <wp:docPr id="1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43000" cy="133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C9FF44" w14:textId="77777777" w:rsidR="00B87188" w:rsidRDefault="00B87188">
                            <w:pPr>
                              <w:spacing w:line="240" w:lineRule="exact"/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  <w:p w14:paraId="4F52B4BD" w14:textId="77777777" w:rsidR="00B87188" w:rsidRDefault="00B87188">
                            <w:pPr>
                              <w:spacing w:line="240" w:lineRule="exact"/>
                              <w:rPr>
                                <w:rFonts w:ascii="Garamond" w:hAnsi="Garamond"/>
                                <w:szCs w:val="21"/>
                              </w:rPr>
                            </w:pPr>
                          </w:p>
                          <w:p w14:paraId="32EC89C2" w14:textId="77777777" w:rsidR="00B87188" w:rsidRDefault="00EC3870">
                            <w:pPr>
                              <w:spacing w:line="240" w:lineRule="exact"/>
                              <w:jc w:val="center"/>
                              <w:rPr>
                                <w:rFonts w:ascii="Garamond" w:hAnsi="Garamond"/>
                                <w:szCs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1"/>
                              </w:rPr>
                              <w:t>Recent Photograph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991DF3" id="Text Box 42" o:spid="_x0000_s1028" type="#_x0000_t202" style="position:absolute;margin-left:437.6pt;margin-top:17.95pt;width:90pt;height:10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" filled="f" stroked="f">
                <v:textbox inset="5.85pt,.7pt,5.85pt,.7pt">
                  <w:txbxContent>
                    <w:p w14:paraId="3BC9FF44" w14:textId="77777777" w:rsidR="00B87188" w:rsidRDefault="00B87188">
                      <w:pPr>
                        <w:spacing w:line="240" w:lineRule="exact"/>
                        <w:rPr>
                          <w:rFonts w:ascii="Garamond" w:hAnsi="Garamond"/>
                          <w:szCs w:val="21"/>
                        </w:rPr>
                      </w:pPr>
                    </w:p>
                    <w:p w14:paraId="4F52B4BD" w14:textId="77777777" w:rsidR="00B87188" w:rsidRDefault="00B87188">
                      <w:pPr>
                        <w:spacing w:line="240" w:lineRule="exact"/>
                        <w:rPr>
                          <w:rFonts w:ascii="Garamond" w:hAnsi="Garamond"/>
                          <w:szCs w:val="21"/>
                        </w:rPr>
                      </w:pPr>
                    </w:p>
                    <w:p w14:paraId="32EC89C2" w14:textId="77777777" w:rsidR="00B87188" w:rsidRDefault="00000000">
                      <w:pPr>
                        <w:spacing w:line="240" w:lineRule="exact"/>
                        <w:jc w:val="center"/>
                        <w:rPr>
                          <w:rFonts w:ascii="Garamond" w:hAnsi="Garamond"/>
                          <w:szCs w:val="21"/>
                        </w:rPr>
                      </w:pPr>
                      <w:r>
                        <w:rPr>
                          <w:rFonts w:ascii="Garamond" w:hAnsi="Garamond"/>
                          <w:szCs w:val="21"/>
                        </w:rPr>
                        <w:t>Recent Photograph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530"/>
        <w:gridCol w:w="1710"/>
        <w:gridCol w:w="2614"/>
      </w:tblGrid>
      <w:tr w:rsidR="00B87188" w14:paraId="53D783C2" w14:textId="77777777">
        <w:trPr>
          <w:trHeight w:val="323"/>
        </w:trPr>
        <w:tc>
          <w:tcPr>
            <w:tcW w:w="1980" w:type="dxa"/>
            <w:vMerge w:val="restart"/>
            <w:vAlign w:val="center"/>
          </w:tcPr>
          <w:p w14:paraId="31D5661E" w14:textId="77777777" w:rsidR="00B87188" w:rsidRDefault="00EC3870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4"/>
              </w:rPr>
              <w:t>Date of birth</w:t>
            </w:r>
          </w:p>
        </w:tc>
        <w:tc>
          <w:tcPr>
            <w:tcW w:w="1530" w:type="dxa"/>
          </w:tcPr>
          <w:p w14:paraId="62BB60E4" w14:textId="77777777" w:rsidR="00B87188" w:rsidRDefault="00EC3870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</w:t>
            </w:r>
          </w:p>
        </w:tc>
        <w:tc>
          <w:tcPr>
            <w:tcW w:w="1710" w:type="dxa"/>
          </w:tcPr>
          <w:p w14:paraId="498107EC" w14:textId="77777777" w:rsidR="00B87188" w:rsidRDefault="00EC3870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Month</w:t>
            </w:r>
          </w:p>
        </w:tc>
        <w:tc>
          <w:tcPr>
            <w:tcW w:w="2614" w:type="dxa"/>
          </w:tcPr>
          <w:p w14:paraId="7619B8E8" w14:textId="77777777" w:rsidR="00B87188" w:rsidRDefault="00EC3870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Year</w:t>
            </w:r>
          </w:p>
        </w:tc>
      </w:tr>
      <w:tr w:rsidR="00B87188" w14:paraId="5DF97C0B" w14:textId="77777777">
        <w:trPr>
          <w:trHeight w:val="322"/>
        </w:trPr>
        <w:tc>
          <w:tcPr>
            <w:tcW w:w="1980" w:type="dxa"/>
            <w:vMerge/>
            <w:vAlign w:val="center"/>
          </w:tcPr>
          <w:p w14:paraId="0DE67D79" w14:textId="77777777" w:rsidR="00B87188" w:rsidRDefault="00B87188">
            <w:pPr>
              <w:spacing w:line="280" w:lineRule="exact"/>
              <w:rPr>
                <w:rFonts w:ascii="Garamond" w:hAnsi="Garamond"/>
                <w:b/>
                <w:bCs/>
                <w:sz w:val="24"/>
              </w:rPr>
            </w:pPr>
          </w:p>
        </w:tc>
        <w:tc>
          <w:tcPr>
            <w:tcW w:w="1530" w:type="dxa"/>
          </w:tcPr>
          <w:p w14:paraId="5E68562F" w14:textId="1652E5CC" w:rsidR="00B87188" w:rsidRDefault="00D628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</w:rPr>
              <w:t>  </w:t>
            </w:r>
            <w:r>
              <w:rPr>
                <w:rFonts w:ascii="Garamond" w:hAnsi="Garamond"/>
                <w:b/>
              </w:rPr>
              <w:fldChar w:fldCharType="end"/>
            </w:r>
          </w:p>
        </w:tc>
        <w:bookmarkStart w:id="1" w:name="Text2"/>
        <w:tc>
          <w:tcPr>
            <w:tcW w:w="1710" w:type="dxa"/>
          </w:tcPr>
          <w:p w14:paraId="63BF30FF" w14:textId="77777777" w:rsidR="00B87188" w:rsidRDefault="00EC387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</w:rPr>
              <w:t>  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1"/>
          </w:p>
        </w:tc>
        <w:bookmarkStart w:id="2" w:name="Text3"/>
        <w:tc>
          <w:tcPr>
            <w:tcW w:w="2614" w:type="dxa"/>
          </w:tcPr>
          <w:p w14:paraId="38C7A45E" w14:textId="77777777" w:rsidR="00B87188" w:rsidRDefault="00EC387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</w:rPr>
              <w:t>    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2"/>
          </w:p>
        </w:tc>
      </w:tr>
      <w:tr w:rsidR="00B87188" w14:paraId="34AAAE23" w14:textId="77777777">
        <w:trPr>
          <w:trHeight w:val="813"/>
        </w:trPr>
        <w:tc>
          <w:tcPr>
            <w:tcW w:w="1980" w:type="dxa"/>
            <w:vAlign w:val="center"/>
          </w:tcPr>
          <w:p w14:paraId="4718A04A" w14:textId="77777777" w:rsidR="00B87188" w:rsidRDefault="00EC3870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National ID No./  </w:t>
            </w:r>
          </w:p>
          <w:p w14:paraId="16CA1F1C" w14:textId="77777777" w:rsidR="00B87188" w:rsidRDefault="00EC3870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Passport No.</w:t>
            </w:r>
          </w:p>
        </w:tc>
        <w:tc>
          <w:tcPr>
            <w:tcW w:w="5854" w:type="dxa"/>
            <w:gridSpan w:val="3"/>
          </w:tcPr>
          <w:p w14:paraId="6318420C" w14:textId="77777777" w:rsidR="00B87188" w:rsidRDefault="00EC3870">
            <w:pPr>
              <w:pStyle w:val="NoSpacing"/>
            </w:pPr>
            <w:r>
              <w:t xml:space="preserve"> </w:t>
            </w:r>
            <w:sdt>
              <w:sdtPr>
                <w:id w:val="-749040506"/>
                <w:placeholder>
                  <w:docPart w:val="19A331E17AD843E8890FF5E1F15BDD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7188" w14:paraId="7E257A4F" w14:textId="77777777">
        <w:trPr>
          <w:trHeight w:val="310"/>
        </w:trPr>
        <w:tc>
          <w:tcPr>
            <w:tcW w:w="1980" w:type="dxa"/>
            <w:vAlign w:val="center"/>
          </w:tcPr>
          <w:p w14:paraId="12E73E26" w14:textId="77777777" w:rsidR="00B87188" w:rsidRDefault="00EC3870">
            <w:pPr>
              <w:spacing w:line="280" w:lineRule="exact"/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 xml:space="preserve">Sex </w:t>
            </w:r>
          </w:p>
        </w:tc>
        <w:tc>
          <w:tcPr>
            <w:tcW w:w="5854" w:type="dxa"/>
            <w:gridSpan w:val="3"/>
          </w:tcPr>
          <w:p w14:paraId="4C47EB94" w14:textId="77777777" w:rsidR="00B87188" w:rsidRDefault="00EC3870">
            <w:pPr>
              <w:spacing w:line="28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Male  </w:t>
            </w:r>
            <w:sdt>
              <w:sdtPr>
                <w:rPr>
                  <w:rFonts w:ascii="Garamond" w:hAnsi="Garamond"/>
                </w:rPr>
                <w:id w:val="4082763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Garamond" w:hAnsi="Garamond"/>
              </w:rPr>
              <w:t xml:space="preserve">                  Female </w:t>
            </w:r>
            <w:sdt>
              <w:sdtPr>
                <w:rPr>
                  <w:rFonts w:ascii="Garamond" w:hAnsi="Garamond"/>
                </w:rPr>
                <w:id w:val="-785578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ED217F7" w14:textId="77777777" w:rsidR="00B87188" w:rsidRDefault="00EC3870">
      <w:pPr>
        <w:numPr>
          <w:ilvl w:val="0"/>
          <w:numId w:val="2"/>
        </w:numPr>
        <w:spacing w:line="280" w:lineRule="exact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Correspondence   </w:t>
      </w:r>
      <w:r>
        <w:rPr>
          <w:rFonts w:ascii="Garamond" w:hAnsi="Garamond" w:hint="eastAsia"/>
          <w:b/>
          <w:sz w:val="24"/>
        </w:rPr>
        <w:t xml:space="preserve">   </w:t>
      </w:r>
      <w:r>
        <w:rPr>
          <w:rFonts w:ascii="Garamond" w:hAnsi="Garamond"/>
          <w:b/>
          <w:sz w:val="24"/>
        </w:rPr>
        <w:t xml:space="preserve"> </w:t>
      </w:r>
    </w:p>
    <w:tbl>
      <w:tblPr>
        <w:tblW w:w="107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6"/>
        <w:gridCol w:w="1163"/>
        <w:gridCol w:w="3411"/>
        <w:gridCol w:w="4850"/>
      </w:tblGrid>
      <w:tr w:rsidR="00B87188" w14:paraId="08513CFE" w14:textId="77777777">
        <w:trPr>
          <w:trHeight w:val="472"/>
        </w:trPr>
        <w:tc>
          <w:tcPr>
            <w:tcW w:w="2449" w:type="dxa"/>
            <w:gridSpan w:val="2"/>
            <w:vAlign w:val="center"/>
          </w:tcPr>
          <w:p w14:paraId="5CEE54E4" w14:textId="77777777" w:rsidR="00B87188" w:rsidRDefault="00EC3870">
            <w:pPr>
              <w:spacing w:line="240" w:lineRule="auto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Contact Details</w:t>
            </w:r>
          </w:p>
        </w:tc>
        <w:tc>
          <w:tcPr>
            <w:tcW w:w="3411" w:type="dxa"/>
            <w:vAlign w:val="center"/>
          </w:tcPr>
          <w:p w14:paraId="3E3B99E7" w14:textId="77777777" w:rsidR="00B87188" w:rsidRDefault="00EC3870">
            <w:pPr>
              <w:spacing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Office</w:t>
            </w:r>
          </w:p>
        </w:tc>
        <w:tc>
          <w:tcPr>
            <w:tcW w:w="4850" w:type="dxa"/>
            <w:vAlign w:val="center"/>
          </w:tcPr>
          <w:p w14:paraId="0F8BFC0D" w14:textId="77777777" w:rsidR="00B87188" w:rsidRDefault="00EC3870">
            <w:pPr>
              <w:spacing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Home/ Other </w:t>
            </w:r>
          </w:p>
        </w:tc>
      </w:tr>
      <w:tr w:rsidR="00B87188" w14:paraId="7829F478" w14:textId="77777777">
        <w:trPr>
          <w:trHeight w:val="520"/>
        </w:trPr>
        <w:tc>
          <w:tcPr>
            <w:tcW w:w="2449" w:type="dxa"/>
            <w:gridSpan w:val="2"/>
            <w:vAlign w:val="center"/>
          </w:tcPr>
          <w:p w14:paraId="2F9D8D94" w14:textId="77777777" w:rsidR="00B87188" w:rsidRDefault="00EC3870">
            <w:pPr>
              <w:spacing w:line="240" w:lineRule="auto"/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 xml:space="preserve">Address </w:t>
            </w:r>
          </w:p>
        </w:tc>
        <w:sdt>
          <w:sdtPr>
            <w:rPr>
              <w:rFonts w:ascii="Garamond" w:hAnsi="Garamond"/>
            </w:rPr>
            <w:id w:val="-1116978148"/>
            <w:placeholder>
              <w:docPart w:val="B57B76F5067645D4A6843544FD35FFA2"/>
            </w:placeholder>
            <w:showingPlcHdr/>
            <w:text/>
          </w:sdtPr>
          <w:sdtEndPr/>
          <w:sdtContent>
            <w:tc>
              <w:tcPr>
                <w:tcW w:w="3411" w:type="dxa"/>
                <w:vAlign w:val="center"/>
              </w:tcPr>
              <w:p w14:paraId="4A4D2E2C" w14:textId="77777777" w:rsidR="00B87188" w:rsidRDefault="00EC3870">
                <w:pPr>
                  <w:spacing w:line="240" w:lineRule="auto"/>
                  <w:rPr>
                    <w:rFonts w:ascii="Garamond" w:hAnsi="Garamond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-642125551"/>
            <w:placeholder>
              <w:docPart w:val="0D65CF17659D4056A3A3CCC9616AB6DC"/>
            </w:placeholder>
            <w:showingPlcHdr/>
            <w:text/>
          </w:sdtPr>
          <w:sdtEndPr/>
          <w:sdtContent>
            <w:tc>
              <w:tcPr>
                <w:tcW w:w="4850" w:type="dxa"/>
                <w:vAlign w:val="center"/>
              </w:tcPr>
              <w:p w14:paraId="0DF12BCC" w14:textId="77777777" w:rsidR="00B87188" w:rsidRDefault="00EC3870">
                <w:pPr>
                  <w:spacing w:line="240" w:lineRule="auto"/>
                  <w:rPr>
                    <w:rFonts w:ascii="Garamond" w:hAnsi="Garamond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7188" w14:paraId="3D852E55" w14:textId="77777777">
        <w:trPr>
          <w:trHeight w:val="263"/>
        </w:trPr>
        <w:tc>
          <w:tcPr>
            <w:tcW w:w="1286" w:type="dxa"/>
            <w:vMerge w:val="restart"/>
            <w:vAlign w:val="center"/>
          </w:tcPr>
          <w:p w14:paraId="7C9484BE" w14:textId="77777777" w:rsidR="00B87188" w:rsidRDefault="00EC3870">
            <w:pPr>
              <w:spacing w:line="240" w:lineRule="auto"/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 xml:space="preserve">Telephone </w:t>
            </w:r>
          </w:p>
        </w:tc>
        <w:tc>
          <w:tcPr>
            <w:tcW w:w="1163" w:type="dxa"/>
            <w:vAlign w:val="center"/>
          </w:tcPr>
          <w:p w14:paraId="68B5759E" w14:textId="77777777" w:rsidR="00B87188" w:rsidRDefault="00EC3870">
            <w:pPr>
              <w:spacing w:line="240" w:lineRule="auto"/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 xml:space="preserve">Land </w:t>
            </w:r>
          </w:p>
        </w:tc>
        <w:bookmarkStart w:id="3" w:name="Text4"/>
        <w:tc>
          <w:tcPr>
            <w:tcW w:w="3411" w:type="dxa"/>
            <w:vAlign w:val="center"/>
          </w:tcPr>
          <w:p w14:paraId="146E0D56" w14:textId="77777777" w:rsidR="00B87188" w:rsidRDefault="00EC3870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/>
              </w:rPr>
              <w:fldChar w:fldCharType="end"/>
            </w:r>
            <w:bookmarkEnd w:id="3"/>
          </w:p>
        </w:tc>
        <w:bookmarkStart w:id="4" w:name="Text6"/>
        <w:tc>
          <w:tcPr>
            <w:tcW w:w="4850" w:type="dxa"/>
            <w:vAlign w:val="center"/>
          </w:tcPr>
          <w:p w14:paraId="5D025509" w14:textId="77777777" w:rsidR="00B87188" w:rsidRDefault="00EC3870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/>
              </w:rPr>
              <w:fldChar w:fldCharType="end"/>
            </w:r>
            <w:bookmarkEnd w:id="4"/>
          </w:p>
        </w:tc>
      </w:tr>
      <w:tr w:rsidR="00B87188" w14:paraId="4F2B9C2E" w14:textId="77777777">
        <w:trPr>
          <w:trHeight w:val="262"/>
        </w:trPr>
        <w:tc>
          <w:tcPr>
            <w:tcW w:w="1286" w:type="dxa"/>
            <w:vMerge/>
            <w:vAlign w:val="center"/>
          </w:tcPr>
          <w:p w14:paraId="394F5A95" w14:textId="77777777" w:rsidR="00B87188" w:rsidRDefault="00B87188">
            <w:pPr>
              <w:rPr>
                <w:rFonts w:ascii="Garamond" w:hAnsi="Garamond"/>
                <w:b/>
                <w:bCs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452C897" w14:textId="77777777" w:rsidR="00B87188" w:rsidRDefault="00EC3870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 xml:space="preserve">Mobile </w:t>
            </w:r>
          </w:p>
        </w:tc>
        <w:bookmarkStart w:id="5" w:name="Text5"/>
        <w:tc>
          <w:tcPr>
            <w:tcW w:w="3411" w:type="dxa"/>
            <w:vAlign w:val="center"/>
          </w:tcPr>
          <w:p w14:paraId="66E6271D" w14:textId="77777777" w:rsidR="00B87188" w:rsidRDefault="00EC38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/>
              </w:rPr>
              <w:fldChar w:fldCharType="end"/>
            </w:r>
            <w:bookmarkEnd w:id="5"/>
          </w:p>
        </w:tc>
        <w:bookmarkStart w:id="6" w:name="Text7"/>
        <w:tc>
          <w:tcPr>
            <w:tcW w:w="4850" w:type="dxa"/>
            <w:vAlign w:val="center"/>
          </w:tcPr>
          <w:p w14:paraId="267770B5" w14:textId="77777777" w:rsidR="00B87188" w:rsidRDefault="00EC38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/>
              </w:rPr>
              <w:fldChar w:fldCharType="end"/>
            </w:r>
            <w:bookmarkEnd w:id="6"/>
          </w:p>
        </w:tc>
      </w:tr>
      <w:tr w:rsidR="00B87188" w14:paraId="70BF54BD" w14:textId="77777777">
        <w:trPr>
          <w:trHeight w:val="520"/>
        </w:trPr>
        <w:tc>
          <w:tcPr>
            <w:tcW w:w="2449" w:type="dxa"/>
            <w:gridSpan w:val="2"/>
            <w:vAlign w:val="center"/>
          </w:tcPr>
          <w:p w14:paraId="5713750A" w14:textId="77777777" w:rsidR="00B87188" w:rsidRDefault="00EC3870">
            <w:pPr>
              <w:rPr>
                <w:rFonts w:ascii="Garamond" w:hAnsi="Garamond"/>
                <w:b/>
                <w:bCs/>
                <w:sz w:val="24"/>
              </w:rPr>
            </w:pPr>
            <w:r>
              <w:rPr>
                <w:rFonts w:ascii="Garamond" w:hAnsi="Garamond"/>
                <w:b/>
                <w:bCs/>
                <w:sz w:val="24"/>
              </w:rPr>
              <w:t xml:space="preserve">Email </w:t>
            </w:r>
          </w:p>
        </w:tc>
        <w:sdt>
          <w:sdtPr>
            <w:rPr>
              <w:rFonts w:ascii="Garamond" w:hAnsi="Garamond"/>
            </w:rPr>
            <w:id w:val="-477606798"/>
            <w:placeholder>
              <w:docPart w:val="5EC3CC06F88741A09BD77BF899846E7A"/>
            </w:placeholder>
            <w:showingPlcHdr/>
            <w:text/>
          </w:sdtPr>
          <w:sdtEndPr/>
          <w:sdtContent>
            <w:tc>
              <w:tcPr>
                <w:tcW w:w="3411" w:type="dxa"/>
                <w:vAlign w:val="center"/>
              </w:tcPr>
              <w:p w14:paraId="207DE2CB" w14:textId="77777777" w:rsidR="00B87188" w:rsidRDefault="00EC3870">
                <w:pPr>
                  <w:rPr>
                    <w:rFonts w:ascii="Garamond" w:hAnsi="Garamond"/>
                  </w:rPr>
                </w:pPr>
                <w:r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text.</w:t>
                </w:r>
              </w:p>
            </w:tc>
          </w:sdtContent>
        </w:sdt>
        <w:sdt>
          <w:sdtPr>
            <w:rPr>
              <w:rFonts w:ascii="Garamond" w:hAnsi="Garamond"/>
            </w:rPr>
            <w:id w:val="10442562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0" w:type="dxa"/>
                <w:vAlign w:val="center"/>
              </w:tcPr>
              <w:p w14:paraId="18723747" w14:textId="2D082D41" w:rsidR="00B87188" w:rsidRDefault="002B2B75">
                <w:pPr>
                  <w:rPr>
                    <w:rFonts w:ascii="Garamond" w:hAnsi="Garamond"/>
                  </w:rPr>
                </w:pPr>
                <w:r w:rsidRPr="003B17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7188" w14:paraId="0D57BC85" w14:textId="77777777">
        <w:trPr>
          <w:trHeight w:val="520"/>
        </w:trPr>
        <w:tc>
          <w:tcPr>
            <w:tcW w:w="10710" w:type="dxa"/>
            <w:gridSpan w:val="4"/>
            <w:vAlign w:val="center"/>
          </w:tcPr>
          <w:p w14:paraId="7722CE78" w14:textId="77777777" w:rsidR="00B87188" w:rsidRDefault="00EC3870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Preferred address of Correspondence: </w:t>
            </w:r>
            <w:r>
              <w:rPr>
                <w:rFonts w:ascii="Garamond" w:hAnsi="Garamond"/>
                <w:sz w:val="24"/>
              </w:rPr>
              <w:t xml:space="preserve">Office </w:t>
            </w:r>
            <w:sdt>
              <w:sdtPr>
                <w:rPr>
                  <w:rFonts w:ascii="Garamond" w:hAnsi="Garamond"/>
                  <w:sz w:val="24"/>
                </w:rPr>
                <w:id w:val="13328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Garamond" w:hAnsi="Garamond"/>
                <w:sz w:val="24"/>
              </w:rPr>
              <w:t xml:space="preserve">Home </w:t>
            </w:r>
            <w:sdt>
              <w:sdtPr>
                <w:rPr>
                  <w:rFonts w:ascii="Garamond" w:hAnsi="Garamond"/>
                  <w:sz w:val="24"/>
                </w:rPr>
                <w:id w:val="18102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Garamond" w:hAnsi="Garamond"/>
                <w:b/>
              </w:rPr>
              <w:t xml:space="preserve">Email: </w:t>
            </w:r>
            <w:r>
              <w:rPr>
                <w:rFonts w:ascii="Garamond" w:hAnsi="Garamond"/>
              </w:rPr>
              <w:t xml:space="preserve">Office </w:t>
            </w:r>
            <w:sdt>
              <w:sdtPr>
                <w:rPr>
                  <w:rFonts w:ascii="Garamond" w:hAnsi="Garamond"/>
                </w:rPr>
                <w:id w:val="10490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Garamond" w:hAnsi="Garamond"/>
              </w:rPr>
              <w:t xml:space="preserve">Other </w:t>
            </w:r>
            <w:sdt>
              <w:sdtPr>
                <w:rPr>
                  <w:rFonts w:ascii="Garamond" w:hAnsi="Garamond"/>
                </w:rPr>
                <w:id w:val="-143389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9E7F595" w14:textId="77777777" w:rsidR="00B87188" w:rsidRDefault="00B87188">
      <w:pPr>
        <w:pStyle w:val="NoSpacing"/>
        <w:spacing w:line="360" w:lineRule="auto"/>
        <w:rPr>
          <w:rFonts w:hAnsi="Arial" w:cs="Arial"/>
          <w:sz w:val="24"/>
          <w:szCs w:val="24"/>
        </w:rPr>
      </w:pPr>
    </w:p>
    <w:p w14:paraId="52C548F8" w14:textId="77777777" w:rsidR="00B87188" w:rsidRDefault="00B87188">
      <w:pPr>
        <w:pStyle w:val="NoSpacing"/>
        <w:spacing w:line="360" w:lineRule="auto"/>
        <w:rPr>
          <w:rFonts w:hAnsi="Arial" w:cs="Arial"/>
          <w:sz w:val="24"/>
          <w:szCs w:val="24"/>
        </w:rPr>
      </w:pPr>
    </w:p>
    <w:p w14:paraId="758D2509" w14:textId="77777777" w:rsidR="00B87188" w:rsidRDefault="00EC3870">
      <w:pPr>
        <w:pStyle w:val="NoSpacing"/>
        <w:spacing w:line="360" w:lineRule="auto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>Language in which you would like to follow the course:</w:t>
      </w:r>
      <w:r>
        <w:rPr>
          <w:rFonts w:hAnsi="Arial" w:cs="Arial"/>
          <w:sz w:val="24"/>
          <w:szCs w:val="24"/>
        </w:rPr>
        <w:tab/>
        <w:t xml:space="preserve">     </w:t>
      </w:r>
      <w:sdt>
        <w:sdtPr>
          <w:rPr>
            <w:rFonts w:hAnsi="Arial" w:cs="Arial"/>
            <w:sz w:val="24"/>
            <w:szCs w:val="24"/>
          </w:rPr>
          <w:id w:val="-12585201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hAnsi="Arial" w:cs="Arial"/>
          <w:sz w:val="24"/>
          <w:szCs w:val="24"/>
        </w:rPr>
        <w:t xml:space="preserve">   </w:t>
      </w:r>
      <w:r>
        <w:rPr>
          <w:rFonts w:hAnsi="Arial" w:cs="Arial"/>
          <w:sz w:val="24"/>
          <w:szCs w:val="24"/>
        </w:rPr>
        <w:tab/>
        <w:t>English</w:t>
      </w:r>
    </w:p>
    <w:p w14:paraId="42D2CD65" w14:textId="77777777" w:rsidR="00B87188" w:rsidRDefault="00EC3870">
      <w:pPr>
        <w:pStyle w:val="NoSpacing"/>
        <w:spacing w:line="360" w:lineRule="auto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i/>
          <w:sz w:val="24"/>
          <w:szCs w:val="24"/>
        </w:rPr>
        <w:t>Please tick (</w:t>
      </w:r>
      <w:r>
        <w:rPr>
          <w:rFonts w:hAnsi="Arial" w:cs="Arial"/>
          <w:i/>
          <w:sz w:val="24"/>
          <w:szCs w:val="24"/>
        </w:rPr>
        <w:sym w:font="Wingdings" w:char="00FC"/>
      </w:r>
      <w:r>
        <w:rPr>
          <w:rFonts w:hAnsi="Arial" w:cs="Arial"/>
          <w:i/>
          <w:sz w:val="24"/>
          <w:szCs w:val="24"/>
        </w:rPr>
        <w:t>) one only</w:t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  <w:t xml:space="preserve">     </w:t>
      </w:r>
      <w:sdt>
        <w:sdtPr>
          <w:rPr>
            <w:rFonts w:hAnsi="Arial" w:cs="Arial"/>
            <w:sz w:val="24"/>
            <w:szCs w:val="24"/>
          </w:rPr>
          <w:id w:val="-12577457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hAnsi="Arial" w:cs="Arial"/>
          <w:sz w:val="24"/>
          <w:szCs w:val="24"/>
        </w:rPr>
        <w:tab/>
        <w:t>Sinhala</w:t>
      </w:r>
    </w:p>
    <w:p w14:paraId="2C1E70BD" w14:textId="77777777" w:rsidR="00B87188" w:rsidRDefault="00EC3870">
      <w:pPr>
        <w:pStyle w:val="NoSpacing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  <w:t xml:space="preserve">     </w:t>
      </w:r>
      <w:sdt>
        <w:sdtPr>
          <w:rPr>
            <w:rFonts w:hAnsi="Arial" w:cs="Arial"/>
            <w:sz w:val="24"/>
            <w:szCs w:val="24"/>
          </w:rPr>
          <w:id w:val="88136794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hAnsi="Arial" w:cs="Arial"/>
          <w:sz w:val="24"/>
          <w:szCs w:val="24"/>
        </w:rPr>
        <w:tab/>
        <w:t xml:space="preserve">Tamil </w:t>
      </w:r>
    </w:p>
    <w:p w14:paraId="26D7BC5B" w14:textId="77777777" w:rsidR="00B87188" w:rsidRDefault="00B87188">
      <w:pPr>
        <w:pStyle w:val="NoSpacing"/>
        <w:rPr>
          <w:rFonts w:hAnsi="Arial" w:cs="Arial"/>
          <w:sz w:val="24"/>
          <w:szCs w:val="24"/>
        </w:rPr>
      </w:pPr>
    </w:p>
    <w:p w14:paraId="3D61C3A7" w14:textId="77777777" w:rsidR="00B87188" w:rsidRDefault="00EC3870">
      <w:pPr>
        <w:pStyle w:val="NoSpacing"/>
        <w:spacing w:line="276" w:lineRule="auto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>In case if the Department is unable to offer the course in the language selected by you as above, what is your 2</w:t>
      </w:r>
      <w:r>
        <w:rPr>
          <w:rFonts w:hAnsi="Arial" w:cs="Arial"/>
          <w:sz w:val="24"/>
          <w:szCs w:val="24"/>
          <w:vertAlign w:val="superscript"/>
        </w:rPr>
        <w:t>nd</w:t>
      </w:r>
      <w:r>
        <w:rPr>
          <w:rFonts w:hAnsi="Arial" w:cs="Arial"/>
          <w:sz w:val="24"/>
          <w:szCs w:val="24"/>
        </w:rPr>
        <w:t xml:space="preserve"> preference? </w:t>
      </w:r>
    </w:p>
    <w:p w14:paraId="6A9BBA47" w14:textId="77777777" w:rsidR="00B87188" w:rsidRDefault="00EC3870">
      <w:pPr>
        <w:pStyle w:val="NoSpacing"/>
        <w:spacing w:line="360" w:lineRule="auto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ab/>
        <w:t xml:space="preserve"> </w:t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  <w:t xml:space="preserve">    </w:t>
      </w:r>
      <w:sdt>
        <w:sdtPr>
          <w:rPr>
            <w:rFonts w:hAnsi="Arial" w:cs="Arial"/>
            <w:sz w:val="24"/>
            <w:szCs w:val="24"/>
          </w:rPr>
          <w:id w:val="-1438206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hAnsi="Arial" w:cs="Arial"/>
          <w:sz w:val="24"/>
          <w:szCs w:val="24"/>
        </w:rPr>
        <w:tab/>
        <w:t>English</w:t>
      </w:r>
    </w:p>
    <w:p w14:paraId="7346231C" w14:textId="77777777" w:rsidR="00B87188" w:rsidRDefault="00EC3870">
      <w:pPr>
        <w:pStyle w:val="NoSpacing"/>
        <w:spacing w:line="360" w:lineRule="auto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i/>
          <w:sz w:val="24"/>
          <w:szCs w:val="24"/>
        </w:rPr>
        <w:t>Please tick (</w:t>
      </w:r>
      <w:r>
        <w:rPr>
          <w:rFonts w:hAnsi="Arial" w:cs="Arial"/>
          <w:i/>
          <w:sz w:val="24"/>
          <w:szCs w:val="24"/>
        </w:rPr>
        <w:sym w:font="Wingdings" w:char="00FC"/>
      </w:r>
      <w:r>
        <w:rPr>
          <w:rFonts w:hAnsi="Arial" w:cs="Arial"/>
          <w:i/>
          <w:sz w:val="24"/>
          <w:szCs w:val="24"/>
        </w:rPr>
        <w:t>) one only</w:t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  <w:t xml:space="preserve">    </w:t>
      </w:r>
      <w:sdt>
        <w:sdtPr>
          <w:rPr>
            <w:rFonts w:hAnsi="Arial" w:cs="Arial"/>
            <w:sz w:val="24"/>
            <w:szCs w:val="24"/>
          </w:rPr>
          <w:id w:val="-198708129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hAnsi="Arial" w:cs="Arial"/>
          <w:sz w:val="24"/>
          <w:szCs w:val="24"/>
        </w:rPr>
        <w:tab/>
        <w:t>Sinhala</w:t>
      </w:r>
    </w:p>
    <w:p w14:paraId="64BDE9E6" w14:textId="77777777" w:rsidR="00B87188" w:rsidRDefault="00EC3870">
      <w:pPr>
        <w:pStyle w:val="NoSpacing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  <w:t xml:space="preserve">    </w:t>
      </w:r>
      <w:sdt>
        <w:sdtPr>
          <w:rPr>
            <w:rFonts w:hAnsi="Arial" w:cs="Arial"/>
            <w:sz w:val="24"/>
            <w:szCs w:val="24"/>
          </w:rPr>
          <w:id w:val="-3078573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hAnsi="Arial" w:cs="Arial"/>
          <w:sz w:val="24"/>
          <w:szCs w:val="24"/>
        </w:rPr>
        <w:tab/>
        <w:t xml:space="preserve">Tamil </w:t>
      </w:r>
    </w:p>
    <w:p w14:paraId="64C2F8CA" w14:textId="77777777" w:rsidR="00B87188" w:rsidRDefault="00B87188">
      <w:pPr>
        <w:pStyle w:val="NoSpacing"/>
        <w:rPr>
          <w:rFonts w:ascii="Arial" w:hAnsi="Arial" w:cs="Arial"/>
          <w:sz w:val="24"/>
          <w:szCs w:val="24"/>
        </w:rPr>
      </w:pPr>
    </w:p>
    <w:p w14:paraId="26CF4E3A" w14:textId="77777777" w:rsidR="00B87188" w:rsidRDefault="00EC3870">
      <w:pPr>
        <w:pStyle w:val="NoSpacing"/>
        <w:rPr>
          <w:rFonts w:hAnsi="Arial" w:cs="Arial"/>
          <w:i/>
          <w:sz w:val="24"/>
          <w:szCs w:val="24"/>
        </w:rPr>
      </w:pPr>
      <w:r>
        <w:rPr>
          <w:rFonts w:hAnsi="Arial" w:cs="Arial"/>
          <w:b/>
          <w:sz w:val="24"/>
          <w:szCs w:val="24"/>
        </w:rPr>
        <w:t>3.   Educationa</w:t>
      </w:r>
      <w:r>
        <w:rPr>
          <w:rFonts w:hAnsi="Arial" w:cs="Arial"/>
          <w:b/>
          <w:sz w:val="24"/>
          <w:szCs w:val="24"/>
        </w:rPr>
        <w:t xml:space="preserve">l Qualifications: </w:t>
      </w:r>
      <w:r>
        <w:rPr>
          <w:rFonts w:hAnsi="Arial" w:cs="Arial"/>
          <w:i/>
          <w:sz w:val="24"/>
          <w:szCs w:val="24"/>
        </w:rPr>
        <w:t>(Please attach photocopies of certificates)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960"/>
        <w:gridCol w:w="2969"/>
      </w:tblGrid>
      <w:tr w:rsidR="00B87188" w14:paraId="7D3A9983" w14:textId="77777777">
        <w:tc>
          <w:tcPr>
            <w:tcW w:w="3775" w:type="dxa"/>
          </w:tcPr>
          <w:p w14:paraId="79F8CFAC" w14:textId="77777777" w:rsidR="00B87188" w:rsidRDefault="00EC3870">
            <w:pPr>
              <w:pStyle w:val="NoSpacing"/>
              <w:spacing w:line="360" w:lineRule="auto"/>
              <w:rPr>
                <w:rFonts w:hAnsi="Arial" w:cs="Arial"/>
                <w:b/>
                <w:sz w:val="24"/>
                <w:szCs w:val="24"/>
              </w:rPr>
            </w:pPr>
            <w:r>
              <w:rPr>
                <w:rFonts w:hAnsi="Arial" w:cs="Arial"/>
                <w:b/>
                <w:sz w:val="24"/>
                <w:szCs w:val="24"/>
              </w:rPr>
              <w:t>Qualification</w:t>
            </w:r>
          </w:p>
        </w:tc>
        <w:tc>
          <w:tcPr>
            <w:tcW w:w="3960" w:type="dxa"/>
          </w:tcPr>
          <w:p w14:paraId="5943FA0F" w14:textId="77777777" w:rsidR="00B87188" w:rsidRDefault="00EC3870">
            <w:pPr>
              <w:pStyle w:val="NoSpacing"/>
              <w:spacing w:line="360" w:lineRule="auto"/>
              <w:rPr>
                <w:rFonts w:hAnsi="Arial" w:cs="Arial"/>
                <w:b/>
                <w:sz w:val="24"/>
                <w:szCs w:val="24"/>
              </w:rPr>
            </w:pPr>
            <w:r>
              <w:rPr>
                <w:rFonts w:hAnsi="Arial" w:cs="Arial"/>
                <w:b/>
                <w:sz w:val="24"/>
                <w:szCs w:val="24"/>
              </w:rPr>
              <w:t>Institution</w:t>
            </w:r>
          </w:p>
        </w:tc>
        <w:tc>
          <w:tcPr>
            <w:tcW w:w="2969" w:type="dxa"/>
          </w:tcPr>
          <w:p w14:paraId="1FDD05F7" w14:textId="77777777" w:rsidR="00B87188" w:rsidRDefault="00EC3870">
            <w:pPr>
              <w:pStyle w:val="NoSpacing"/>
              <w:spacing w:line="360" w:lineRule="auto"/>
              <w:rPr>
                <w:rFonts w:hAnsi="Arial" w:cs="Arial"/>
                <w:b/>
                <w:sz w:val="24"/>
                <w:szCs w:val="24"/>
              </w:rPr>
            </w:pPr>
            <w:r>
              <w:rPr>
                <w:rFonts w:hAnsi="Arial" w:cs="Arial"/>
                <w:b/>
                <w:sz w:val="24"/>
                <w:szCs w:val="24"/>
              </w:rPr>
              <w:t xml:space="preserve">Date Obtained </w:t>
            </w:r>
          </w:p>
        </w:tc>
      </w:tr>
      <w:tr w:rsidR="00B87188" w14:paraId="6C739518" w14:textId="77777777">
        <w:sdt>
          <w:sdtPr>
            <w:rPr>
              <w:rFonts w:ascii="Arial" w:hAnsi="Arial" w:cs="Arial"/>
              <w:sz w:val="24"/>
              <w:szCs w:val="24"/>
            </w:rPr>
            <w:id w:val="-1848395417"/>
            <w:placeholder>
              <w:docPart w:val="BE32ECFA744F443C92D7BC28B35B0102"/>
            </w:placeholder>
            <w:showingPlcHdr/>
          </w:sdtPr>
          <w:sdtEndPr/>
          <w:sdtContent>
            <w:tc>
              <w:tcPr>
                <w:tcW w:w="3775" w:type="dxa"/>
              </w:tcPr>
              <w:p w14:paraId="4C202D0D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88973411"/>
            <w:placeholder>
              <w:docPart w:val="26369AFC55B4405B9139ABBBAC38ABA4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096D2C4F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00882754"/>
            <w:placeholder>
              <w:docPart w:val="3F0DA750DDF84B1FA626FE866B264DAB"/>
            </w:placeholder>
            <w:showingPlcHdr/>
          </w:sdtPr>
          <w:sdtEndPr/>
          <w:sdtContent>
            <w:tc>
              <w:tcPr>
                <w:tcW w:w="2969" w:type="dxa"/>
              </w:tcPr>
              <w:p w14:paraId="3C498B58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87188" w14:paraId="2BA914FE" w14:textId="77777777">
        <w:sdt>
          <w:sdtPr>
            <w:rPr>
              <w:rFonts w:ascii="Arial" w:hAnsi="Arial" w:cs="Arial"/>
              <w:sz w:val="24"/>
              <w:szCs w:val="24"/>
            </w:rPr>
            <w:id w:val="1368181045"/>
            <w:placeholder>
              <w:docPart w:val="FBBF86022FDA42E7A752886A96C29424"/>
            </w:placeholder>
            <w:showingPlcHdr/>
          </w:sdtPr>
          <w:sdtEndPr/>
          <w:sdtContent>
            <w:tc>
              <w:tcPr>
                <w:tcW w:w="3775" w:type="dxa"/>
              </w:tcPr>
              <w:p w14:paraId="292BA9AA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25925203"/>
            <w:placeholder>
              <w:docPart w:val="92469E4E46B4493791C181C6BBF361E0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0B18A0A0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75558695"/>
            <w:placeholder>
              <w:docPart w:val="F9E00D84CEA14074AD997E2B6C89B15F"/>
            </w:placeholder>
            <w:showingPlcHdr/>
          </w:sdtPr>
          <w:sdtEndPr/>
          <w:sdtContent>
            <w:tc>
              <w:tcPr>
                <w:tcW w:w="2969" w:type="dxa"/>
              </w:tcPr>
              <w:p w14:paraId="4AD6C0A3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Click here </w:t>
                </w:r>
                <w:r>
                  <w:rPr>
                    <w:rStyle w:val="PlaceholderText"/>
                    <w:sz w:val="20"/>
                    <w:szCs w:val="20"/>
                  </w:rPr>
                  <w:t>to enter text.</w:t>
                </w:r>
              </w:p>
            </w:tc>
          </w:sdtContent>
        </w:sdt>
      </w:tr>
      <w:tr w:rsidR="00B87188" w14:paraId="50C62DC3" w14:textId="77777777">
        <w:sdt>
          <w:sdtPr>
            <w:rPr>
              <w:rFonts w:ascii="Arial" w:hAnsi="Arial" w:cs="Arial"/>
              <w:sz w:val="24"/>
              <w:szCs w:val="24"/>
            </w:rPr>
            <w:id w:val="-887798199"/>
            <w:placeholder>
              <w:docPart w:val="3AF70AC615E14501B805218C64C559F6"/>
            </w:placeholder>
            <w:showingPlcHdr/>
          </w:sdtPr>
          <w:sdtEndPr/>
          <w:sdtContent>
            <w:tc>
              <w:tcPr>
                <w:tcW w:w="3775" w:type="dxa"/>
              </w:tcPr>
              <w:p w14:paraId="10971DB5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7480162"/>
            <w:placeholder>
              <w:docPart w:val="F44BD44504AA4F8CBBE9EC900DD188E4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105B5C88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46432871"/>
            <w:placeholder>
              <w:docPart w:val="164C922750014CD6B46B33D38C562432"/>
            </w:placeholder>
            <w:showingPlcHdr/>
          </w:sdtPr>
          <w:sdtEndPr/>
          <w:sdtContent>
            <w:tc>
              <w:tcPr>
                <w:tcW w:w="2969" w:type="dxa"/>
              </w:tcPr>
              <w:p w14:paraId="1BF99497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DD66190" w14:textId="77777777" w:rsidR="00B87188" w:rsidRDefault="00B8718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469B559" w14:textId="77777777" w:rsidR="00B87188" w:rsidRDefault="00EC3870">
      <w:pPr>
        <w:pStyle w:val="NoSpacing"/>
        <w:rPr>
          <w:rFonts w:ascii="Garamond" w:hAnsi="Garamond"/>
          <w:sz w:val="24"/>
        </w:rPr>
      </w:pPr>
      <w:r>
        <w:rPr>
          <w:rFonts w:hAnsi="Arial" w:cs="Arial"/>
          <w:b/>
          <w:sz w:val="24"/>
          <w:szCs w:val="24"/>
        </w:rPr>
        <w:t xml:space="preserve">4.   Work Experience: </w:t>
      </w:r>
      <w:r>
        <w:rPr>
          <w:rFonts w:ascii="Garamond" w:hAnsi="Garamond" w:hint="eastAsia"/>
          <w:b/>
          <w:bCs/>
          <w:sz w:val="24"/>
        </w:rPr>
        <w:t xml:space="preserve"> </w:t>
      </w:r>
      <w:r>
        <w:rPr>
          <w:rFonts w:ascii="Garamond" w:hAnsi="Garamond" w:hint="eastAsia"/>
          <w:sz w:val="24"/>
        </w:rPr>
        <w:t>(</w:t>
      </w:r>
      <w:r>
        <w:rPr>
          <w:rFonts w:ascii="Garamond" w:hAnsi="Garamond"/>
          <w:sz w:val="24"/>
        </w:rPr>
        <w:t>commencing from</w:t>
      </w:r>
      <w:r>
        <w:rPr>
          <w:rFonts w:ascii="Garamond" w:hAnsi="Garamond" w:hint="eastAsia"/>
          <w:sz w:val="24"/>
        </w:rPr>
        <w:t xml:space="preserve"> </w:t>
      </w:r>
      <w:r>
        <w:rPr>
          <w:rFonts w:ascii="Garamond" w:hAnsi="Garamond"/>
          <w:sz w:val="24"/>
        </w:rPr>
        <w:t xml:space="preserve">the </w:t>
      </w:r>
      <w:r>
        <w:rPr>
          <w:rFonts w:ascii="Garamond" w:hAnsi="Garamond" w:hint="eastAsia"/>
          <w:sz w:val="24"/>
        </w:rPr>
        <w:t>most recent)</w:t>
      </w:r>
    </w:p>
    <w:tbl>
      <w:tblPr>
        <w:tblW w:w="1078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8"/>
        <w:gridCol w:w="1898"/>
        <w:gridCol w:w="999"/>
        <w:gridCol w:w="3594"/>
        <w:gridCol w:w="2973"/>
      </w:tblGrid>
      <w:tr w:rsidR="00B87188" w14:paraId="644824B8" w14:textId="77777777">
        <w:trPr>
          <w:trHeight w:val="195"/>
        </w:trPr>
        <w:tc>
          <w:tcPr>
            <w:tcW w:w="4215" w:type="dxa"/>
            <w:gridSpan w:val="3"/>
          </w:tcPr>
          <w:p w14:paraId="665EB740" w14:textId="77777777" w:rsidR="00B87188" w:rsidRDefault="00EC3870">
            <w:pPr>
              <w:spacing w:line="280" w:lineRule="exact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 w:hint="eastAsia"/>
                <w:b/>
                <w:sz w:val="24"/>
              </w:rPr>
              <w:t>Period</w:t>
            </w:r>
            <w:r>
              <w:rPr>
                <w:rFonts w:ascii="Garamond" w:hAnsi="Garamond"/>
                <w:b/>
                <w:sz w:val="24"/>
              </w:rPr>
              <w:t xml:space="preserve"> of service</w:t>
            </w:r>
          </w:p>
        </w:tc>
        <w:tc>
          <w:tcPr>
            <w:tcW w:w="3594" w:type="dxa"/>
            <w:vMerge w:val="restart"/>
            <w:vAlign w:val="center"/>
          </w:tcPr>
          <w:p w14:paraId="5AA8FAA0" w14:textId="77777777" w:rsidR="00B87188" w:rsidRDefault="00EC3870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Name &amp; Address of Employer</w:t>
            </w:r>
          </w:p>
        </w:tc>
        <w:tc>
          <w:tcPr>
            <w:tcW w:w="2973" w:type="dxa"/>
            <w:vMerge w:val="restart"/>
            <w:vAlign w:val="center"/>
          </w:tcPr>
          <w:p w14:paraId="1FA3A6F1" w14:textId="77777777" w:rsidR="00B87188" w:rsidRDefault="00EC3870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Position held</w:t>
            </w:r>
          </w:p>
        </w:tc>
      </w:tr>
      <w:tr w:rsidR="00B87188" w14:paraId="37976876" w14:textId="77777777">
        <w:trPr>
          <w:trHeight w:val="420"/>
        </w:trPr>
        <w:tc>
          <w:tcPr>
            <w:tcW w:w="1318" w:type="dxa"/>
            <w:vAlign w:val="center"/>
          </w:tcPr>
          <w:p w14:paraId="3EB59763" w14:textId="77777777" w:rsidR="00B87188" w:rsidRDefault="00EC3870">
            <w:pPr>
              <w:spacing w:line="28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from</w:t>
            </w:r>
          </w:p>
          <w:p w14:paraId="577D840F" w14:textId="77777777" w:rsidR="00B87188" w:rsidRDefault="00EC3870">
            <w:pPr>
              <w:spacing w:line="28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month/year</w:t>
            </w:r>
          </w:p>
        </w:tc>
        <w:tc>
          <w:tcPr>
            <w:tcW w:w="1898" w:type="dxa"/>
          </w:tcPr>
          <w:p w14:paraId="05401E27" w14:textId="77777777" w:rsidR="00B87188" w:rsidRDefault="00EC3870">
            <w:pPr>
              <w:spacing w:line="280" w:lineRule="exact"/>
              <w:ind w:left="441"/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to</w:t>
            </w:r>
          </w:p>
          <w:p w14:paraId="07D16476" w14:textId="77777777" w:rsidR="00B87188" w:rsidRDefault="00EC3870">
            <w:pPr>
              <w:spacing w:line="280" w:lineRule="exact"/>
              <w:rPr>
                <w:rFonts w:ascii="Garamond" w:hAnsi="Garamond"/>
                <w:sz w:val="24"/>
              </w:rPr>
            </w:pPr>
            <w:r>
              <w:rPr>
                <w:rFonts w:ascii="Garamond" w:hAnsi="Garamond" w:hint="eastAsia"/>
                <w:sz w:val="24"/>
              </w:rPr>
              <w:t>month/year</w:t>
            </w:r>
          </w:p>
        </w:tc>
        <w:tc>
          <w:tcPr>
            <w:tcW w:w="999" w:type="dxa"/>
            <w:vAlign w:val="center"/>
          </w:tcPr>
          <w:p w14:paraId="0707AF61" w14:textId="77777777" w:rsidR="00B87188" w:rsidRDefault="00EC3870">
            <w:pPr>
              <w:spacing w:line="28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No of</w:t>
            </w:r>
            <w:r>
              <w:rPr>
                <w:rFonts w:ascii="Garamond" w:hAnsi="Garamond"/>
                <w:sz w:val="24"/>
              </w:rPr>
              <w:t xml:space="preserve"> years</w:t>
            </w:r>
          </w:p>
        </w:tc>
        <w:tc>
          <w:tcPr>
            <w:tcW w:w="3594" w:type="dxa"/>
            <w:vMerge/>
            <w:vAlign w:val="center"/>
          </w:tcPr>
          <w:p w14:paraId="4CDFCBAB" w14:textId="77777777" w:rsidR="00B87188" w:rsidRDefault="00B87188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973" w:type="dxa"/>
            <w:vMerge/>
            <w:vAlign w:val="center"/>
          </w:tcPr>
          <w:p w14:paraId="40953823" w14:textId="77777777" w:rsidR="00B87188" w:rsidRDefault="00B87188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B87188" w14:paraId="5A15556E" w14:textId="77777777" w:rsidTr="005028CD">
        <w:trPr>
          <w:trHeight w:hRule="exact" w:val="577"/>
        </w:trPr>
        <w:sdt>
          <w:sdtPr>
            <w:rPr>
              <w:rFonts w:ascii="Garamond" w:hAnsi="Garamond"/>
              <w:sz w:val="20"/>
              <w:szCs w:val="20"/>
            </w:rPr>
            <w:id w:val="544715515"/>
            <w:placeholder>
              <w:docPart w:val="642A176087BC4E6E9713E217752D33C2"/>
            </w:placeholder>
            <w:showingPlcHdr/>
          </w:sdtPr>
          <w:sdtEndPr/>
          <w:sdtContent>
            <w:tc>
              <w:tcPr>
                <w:tcW w:w="1318" w:type="dxa"/>
              </w:tcPr>
              <w:p w14:paraId="468F573A" w14:textId="77777777" w:rsidR="00B87188" w:rsidRDefault="00EC3870">
                <w:pPr>
                  <w:spacing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0"/>
              <w:szCs w:val="20"/>
            </w:rPr>
            <w:id w:val="2108993969"/>
            <w:placeholder>
              <w:docPart w:val="EC34E377EA8A49DC8921C5661E383C01"/>
            </w:placeholder>
            <w:showingPlcHdr/>
            <w:text/>
          </w:sdtPr>
          <w:sdtEndPr/>
          <w:sdtContent>
            <w:tc>
              <w:tcPr>
                <w:tcW w:w="1898" w:type="dxa"/>
              </w:tcPr>
              <w:p w14:paraId="0412162E" w14:textId="77777777" w:rsidR="00B87188" w:rsidRDefault="00EC3870">
                <w:pPr>
                  <w:spacing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Start w:id="7" w:name="Text8"/>
        <w:tc>
          <w:tcPr>
            <w:tcW w:w="999" w:type="dxa"/>
          </w:tcPr>
          <w:p w14:paraId="44E9887A" w14:textId="77777777" w:rsidR="00B87188" w:rsidRDefault="00EC3870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t>   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7"/>
          </w:p>
        </w:tc>
        <w:sdt>
          <w:sdtPr>
            <w:rPr>
              <w:rFonts w:ascii="Garamond" w:hAnsi="Garamond"/>
              <w:sz w:val="20"/>
              <w:szCs w:val="20"/>
            </w:rPr>
            <w:id w:val="-751885353"/>
            <w:showingPlcHdr/>
            <w:text/>
          </w:sdtPr>
          <w:sdtEndPr/>
          <w:sdtContent>
            <w:tc>
              <w:tcPr>
                <w:tcW w:w="3594" w:type="dxa"/>
              </w:tcPr>
              <w:p w14:paraId="4E2578C7" w14:textId="77777777" w:rsidR="00B87188" w:rsidRDefault="00EC3870">
                <w:pPr>
                  <w:spacing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0"/>
              <w:szCs w:val="20"/>
            </w:rPr>
            <w:id w:val="498696459"/>
            <w:showingPlcHdr/>
            <w:text/>
          </w:sdtPr>
          <w:sdtEndPr/>
          <w:sdtContent>
            <w:tc>
              <w:tcPr>
                <w:tcW w:w="2973" w:type="dxa"/>
              </w:tcPr>
              <w:p w14:paraId="0E973693" w14:textId="77777777" w:rsidR="00B87188" w:rsidRDefault="00EC3870">
                <w:pPr>
                  <w:spacing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7188" w14:paraId="33FA7F8D" w14:textId="77777777">
        <w:trPr>
          <w:trHeight w:hRule="exact" w:val="375"/>
        </w:trPr>
        <w:tc>
          <w:tcPr>
            <w:tcW w:w="1318" w:type="dxa"/>
          </w:tcPr>
          <w:sdt>
            <w:sdtPr>
              <w:rPr>
                <w:rFonts w:ascii="Garamond" w:hAnsi="Garamond"/>
                <w:sz w:val="20"/>
                <w:szCs w:val="20"/>
              </w:rPr>
              <w:id w:val="616183120"/>
              <w:showingPlcHdr/>
              <w:text/>
            </w:sdtPr>
            <w:sdtEndPr/>
            <w:sdtContent>
              <w:p w14:paraId="7F7B475B" w14:textId="77777777" w:rsidR="00B87188" w:rsidRDefault="00EC3870">
                <w:pPr>
                  <w:spacing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76D6B90" w14:textId="77777777" w:rsidR="00B87188" w:rsidRDefault="00B87188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sdt>
          <w:sdtPr>
            <w:rPr>
              <w:rFonts w:ascii="Garamond" w:hAnsi="Garamond"/>
              <w:sz w:val="20"/>
              <w:szCs w:val="20"/>
            </w:rPr>
            <w:id w:val="-1815400479"/>
            <w:showingPlcHdr/>
            <w:text/>
          </w:sdtPr>
          <w:sdtEndPr/>
          <w:sdtContent>
            <w:tc>
              <w:tcPr>
                <w:tcW w:w="1898" w:type="dxa"/>
              </w:tcPr>
              <w:p w14:paraId="7BC456BD" w14:textId="77777777" w:rsidR="00B87188" w:rsidRDefault="00EC3870">
                <w:pPr>
                  <w:spacing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Start w:id="8" w:name="Text9"/>
        <w:tc>
          <w:tcPr>
            <w:tcW w:w="999" w:type="dxa"/>
          </w:tcPr>
          <w:p w14:paraId="36409249" w14:textId="77777777" w:rsidR="00B87188" w:rsidRDefault="00EC3870">
            <w:pPr>
              <w:spacing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t>   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8"/>
          </w:p>
        </w:tc>
        <w:sdt>
          <w:sdtPr>
            <w:rPr>
              <w:rFonts w:ascii="Garamond" w:hAnsi="Garamond"/>
              <w:sz w:val="20"/>
              <w:szCs w:val="20"/>
            </w:rPr>
            <w:id w:val="-119065022"/>
            <w:showingPlcHdr/>
            <w:text/>
          </w:sdtPr>
          <w:sdtEndPr/>
          <w:sdtContent>
            <w:tc>
              <w:tcPr>
                <w:tcW w:w="3594" w:type="dxa"/>
              </w:tcPr>
              <w:p w14:paraId="6638DDA6" w14:textId="77777777" w:rsidR="00B87188" w:rsidRDefault="00EC3870">
                <w:pPr>
                  <w:spacing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aramond" w:hAnsi="Garamond"/>
              <w:sz w:val="20"/>
              <w:szCs w:val="20"/>
            </w:rPr>
            <w:id w:val="-551231078"/>
            <w:showingPlcHdr/>
            <w:text/>
          </w:sdtPr>
          <w:sdtEndPr/>
          <w:sdtContent>
            <w:tc>
              <w:tcPr>
                <w:tcW w:w="2973" w:type="dxa"/>
              </w:tcPr>
              <w:p w14:paraId="2E9C0F0F" w14:textId="77777777" w:rsidR="00B87188" w:rsidRDefault="00EC3870">
                <w:pPr>
                  <w:spacing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BFC1A8B" w14:textId="77777777" w:rsidR="00B87188" w:rsidRDefault="00B87188">
      <w:pPr>
        <w:pStyle w:val="NoSpacing"/>
        <w:rPr>
          <w:rFonts w:hAnsi="Arial" w:cs="Arial"/>
          <w:sz w:val="20"/>
          <w:szCs w:val="20"/>
        </w:rPr>
      </w:pPr>
    </w:p>
    <w:p w14:paraId="01930391" w14:textId="77777777" w:rsidR="00B87188" w:rsidRDefault="00EC3870">
      <w:pPr>
        <w:pStyle w:val="NoSpacing"/>
        <w:spacing w:line="360" w:lineRule="auto"/>
        <w:rPr>
          <w:rFonts w:hAnsi="Arial" w:cs="Arial"/>
          <w:i/>
          <w:sz w:val="24"/>
          <w:szCs w:val="24"/>
        </w:rPr>
      </w:pPr>
      <w:r>
        <w:rPr>
          <w:rFonts w:hAnsi="Arial" w:cs="Arial"/>
          <w:b/>
          <w:sz w:val="24"/>
          <w:szCs w:val="24"/>
        </w:rPr>
        <w:t>Why this course is important to you:</w:t>
      </w:r>
      <w:r>
        <w:rPr>
          <w:rFonts w:hAnsi="Arial" w:cs="Arial"/>
          <w:sz w:val="24"/>
          <w:szCs w:val="24"/>
        </w:rPr>
        <w:t xml:space="preserve"> </w:t>
      </w:r>
      <w:r>
        <w:rPr>
          <w:rFonts w:hAnsi="Arial" w:cs="Arial"/>
          <w:i/>
          <w:sz w:val="24"/>
          <w:szCs w:val="24"/>
        </w:rPr>
        <w:t>(explain briefly)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4"/>
      </w:tblGrid>
      <w:tr w:rsidR="00B87188" w14:paraId="5A01CD9A" w14:textId="77777777">
        <w:tc>
          <w:tcPr>
            <w:tcW w:w="10704" w:type="dxa"/>
          </w:tcPr>
          <w:p w14:paraId="7FFC8692" w14:textId="77777777" w:rsidR="00B87188" w:rsidRDefault="00B871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01009693"/>
              <w:showingPlcHdr/>
            </w:sdtPr>
            <w:sdtEndPr/>
            <w:sdtContent>
              <w:p w14:paraId="15C39863" w14:textId="77777777" w:rsidR="00B87188" w:rsidRDefault="00EC3870">
                <w:pPr>
                  <w:pStyle w:val="NoSpacing"/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BB9CB09" w14:textId="77777777" w:rsidR="00B87188" w:rsidRDefault="00B8718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AECD2B" w14:textId="77777777" w:rsidR="00B87188" w:rsidRDefault="00B8718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3964D7" w14:textId="77777777" w:rsidR="00B87188" w:rsidRDefault="00B87188">
      <w:pPr>
        <w:pStyle w:val="NoSpacing"/>
        <w:rPr>
          <w:rFonts w:ascii="Arial" w:hAnsi="Arial" w:cs="Arial"/>
          <w:sz w:val="24"/>
          <w:szCs w:val="24"/>
        </w:rPr>
      </w:pPr>
    </w:p>
    <w:p w14:paraId="3EDE420E" w14:textId="77777777" w:rsidR="00B87188" w:rsidRDefault="00EC3870">
      <w:pPr>
        <w:pStyle w:val="NoSpacing"/>
        <w:spacing w:line="360" w:lineRule="auto"/>
        <w:rPr>
          <w:rFonts w:hAnsi="Arial" w:cs="Arial"/>
          <w:b/>
          <w:sz w:val="24"/>
          <w:szCs w:val="24"/>
        </w:rPr>
      </w:pPr>
      <w:r>
        <w:rPr>
          <w:rFonts w:hAnsi="Arial" w:cs="Arial"/>
          <w:b/>
          <w:sz w:val="24"/>
          <w:szCs w:val="24"/>
        </w:rPr>
        <w:t>5.   Applicant Declaration:</w:t>
      </w:r>
    </w:p>
    <w:p w14:paraId="6F98E488" w14:textId="77777777" w:rsidR="00B87188" w:rsidRDefault="00EC3870">
      <w:pPr>
        <w:jc w:val="both"/>
        <w:rPr>
          <w:rFonts w:hAnsi="Tahoma" w:cs="Tahoma"/>
          <w:sz w:val="24"/>
          <w:szCs w:val="24"/>
        </w:rPr>
      </w:pPr>
      <w:r>
        <w:rPr>
          <w:rFonts w:hAnsi="Tahoma" w:cs="Tahoma"/>
          <w:sz w:val="24"/>
          <w:szCs w:val="24"/>
        </w:rPr>
        <w:t xml:space="preserve">I certify that the </w:t>
      </w:r>
      <w:r>
        <w:rPr>
          <w:rFonts w:hAnsi="Tahoma" w:cs="Tahoma"/>
          <w:sz w:val="24"/>
          <w:szCs w:val="24"/>
        </w:rPr>
        <w:t>above particulars given by me are true and accurate to the best of my knowledge and I am prepared to abide by the rules and regulations of the University of Colombo, Sri Lanka.</w:t>
      </w:r>
    </w:p>
    <w:p w14:paraId="57842041" w14:textId="77777777" w:rsidR="00B87188" w:rsidRDefault="00EC3870">
      <w:pPr>
        <w:jc w:val="both"/>
        <w:rPr>
          <w:rFonts w:hAnsi="Tahoma" w:cs="Tahoma"/>
          <w:sz w:val="24"/>
          <w:szCs w:val="24"/>
        </w:rPr>
      </w:pPr>
      <w:r>
        <w:rPr>
          <w:rFonts w:hAnsi="Tahoma" w:cs="Tahoma"/>
          <w:sz w:val="24"/>
          <w:szCs w:val="24"/>
        </w:rPr>
        <w:t xml:space="preserve">If you agree with the above statement, please tick the box in front here.  </w:t>
      </w:r>
      <w:sdt>
        <w:sdtPr>
          <w:rPr>
            <w:rFonts w:hAnsi="Tahoma" w:cs="Tahoma"/>
            <w:sz w:val="24"/>
            <w:szCs w:val="24"/>
          </w:rPr>
          <w:id w:val="12000571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6F3CAD42" w14:textId="77777777" w:rsidR="00B87188" w:rsidRDefault="00B87188">
      <w:pPr>
        <w:pStyle w:val="NoSpacing"/>
        <w:rPr>
          <w:rFonts w:hAnsi="Arial" w:cs="Arial"/>
          <w:sz w:val="24"/>
          <w:szCs w:val="24"/>
        </w:rPr>
      </w:pPr>
    </w:p>
    <w:p w14:paraId="05CFB1A5" w14:textId="77777777" w:rsidR="00B87188" w:rsidRDefault="00EC3870">
      <w:pPr>
        <w:pStyle w:val="NoSpacing"/>
        <w:rPr>
          <w:rFonts w:hAnsi="Arial" w:cs="Arial"/>
          <w:sz w:val="24"/>
          <w:szCs w:val="24"/>
        </w:rPr>
      </w:pPr>
      <w:r>
        <w:rPr>
          <w:rFonts w:hAnsi="Arial" w:cs="Arial"/>
          <w:sz w:val="24"/>
          <w:szCs w:val="24"/>
        </w:rPr>
        <w:t xml:space="preserve">Date : </w:t>
      </w:r>
      <w:r>
        <w:rPr>
          <w:rFonts w:hAnsi="Arial" w:cs="Arial"/>
          <w:sz w:val="24"/>
          <w:szCs w:val="24"/>
        </w:rPr>
        <w:tab/>
      </w:r>
      <w:sdt>
        <w:sdtPr>
          <w:rPr>
            <w:rFonts w:hAnsi="Arial" w:cs="Arial"/>
            <w:sz w:val="24"/>
            <w:szCs w:val="24"/>
          </w:rPr>
          <w:id w:val="133117986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here to enter a date.</w:t>
          </w:r>
        </w:sdtContent>
      </w:sdt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</w:r>
      <w:r>
        <w:rPr>
          <w:rFonts w:hAnsi="Arial" w:cs="Arial"/>
          <w:sz w:val="24"/>
          <w:szCs w:val="24"/>
        </w:rPr>
        <w:tab/>
        <w:t xml:space="preserve">Name of Applicant: </w:t>
      </w:r>
      <w:sdt>
        <w:sdtPr>
          <w:rPr>
            <w:rFonts w:hAnsi="Arial" w:cs="Arial"/>
            <w:sz w:val="24"/>
            <w:szCs w:val="24"/>
          </w:rPr>
          <w:id w:val="-1163930516"/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14:paraId="0BDECA4E" w14:textId="77777777" w:rsidR="00B87188" w:rsidRDefault="00B87188">
      <w:pPr>
        <w:pStyle w:val="NoSpacing"/>
        <w:rPr>
          <w:rFonts w:hAnsi="Arial" w:cs="Arial"/>
          <w:sz w:val="24"/>
          <w:szCs w:val="24"/>
        </w:rPr>
      </w:pPr>
    </w:p>
    <w:p w14:paraId="7D03D11F" w14:textId="77777777" w:rsidR="00B87188" w:rsidRPr="005028CD" w:rsidRDefault="00EC3870">
      <w:pPr>
        <w:pStyle w:val="NoSpacing"/>
        <w:numPr>
          <w:ilvl w:val="0"/>
          <w:numId w:val="3"/>
        </w:numPr>
        <w:spacing w:line="360" w:lineRule="auto"/>
        <w:ind w:left="270" w:hanging="270"/>
        <w:jc w:val="both"/>
        <w:rPr>
          <w:rFonts w:ascii="Arial" w:hAnsi="Arial" w:cs="Arial"/>
          <w:b/>
        </w:rPr>
      </w:pPr>
      <w:r w:rsidRPr="005028CD">
        <w:rPr>
          <w:rFonts w:ascii="Arial" w:hAnsi="Arial" w:cs="Arial"/>
          <w:bCs/>
          <w:i/>
          <w:sz w:val="20"/>
          <w:szCs w:val="20"/>
        </w:rPr>
        <w:t>Incomplete applications and applications without accompanied the relevant documents will not be considered by the Department of Public &amp; International Law.</w:t>
      </w:r>
    </w:p>
    <w:sectPr w:rsidR="00B87188" w:rsidRPr="005028CD">
      <w:pgSz w:w="12240" w:h="15840"/>
      <w:pgMar w:top="432" w:right="720" w:bottom="432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EE840" w14:textId="77777777" w:rsidR="00EC3870" w:rsidRDefault="00EC3870">
      <w:pPr>
        <w:spacing w:line="240" w:lineRule="auto"/>
      </w:pPr>
      <w:r>
        <w:separator/>
      </w:r>
    </w:p>
  </w:endnote>
  <w:endnote w:type="continuationSeparator" w:id="0">
    <w:p w14:paraId="33F3A03B" w14:textId="77777777" w:rsidR="00EC3870" w:rsidRDefault="00EC3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924C0" w14:textId="77777777" w:rsidR="00EC3870" w:rsidRDefault="00EC3870">
      <w:pPr>
        <w:spacing w:after="0" w:line="240" w:lineRule="auto"/>
      </w:pPr>
      <w:r>
        <w:separator/>
      </w:r>
    </w:p>
  </w:footnote>
  <w:footnote w:type="continuationSeparator" w:id="0">
    <w:p w14:paraId="3D11D2F0" w14:textId="77777777" w:rsidR="00EC3870" w:rsidRDefault="00EC3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26088"/>
    <w:multiLevelType w:val="multilevel"/>
    <w:tmpl w:val="1D726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93501"/>
    <w:multiLevelType w:val="multilevel"/>
    <w:tmpl w:val="35693501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021D3"/>
    <w:multiLevelType w:val="multilevel"/>
    <w:tmpl w:val="645021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gsG0GMczjvkDyLad3HOv/BAmTFVwqopGJIPeHUzWExzyTkbslUcaQByjTL6icnw1Et3tGSePJIkoUBjfSs7Amw==" w:salt="a+xNVGk7MnL0GbIk2+5t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B"/>
    <w:rsid w:val="00016157"/>
    <w:rsid w:val="00063250"/>
    <w:rsid w:val="00135773"/>
    <w:rsid w:val="001A40F4"/>
    <w:rsid w:val="001D1E48"/>
    <w:rsid w:val="001E2214"/>
    <w:rsid w:val="00232F00"/>
    <w:rsid w:val="002413EE"/>
    <w:rsid w:val="002A437C"/>
    <w:rsid w:val="002B2B75"/>
    <w:rsid w:val="002F282A"/>
    <w:rsid w:val="00300B81"/>
    <w:rsid w:val="00313A69"/>
    <w:rsid w:val="00343D22"/>
    <w:rsid w:val="003868BC"/>
    <w:rsid w:val="003D044A"/>
    <w:rsid w:val="003F6589"/>
    <w:rsid w:val="004026DB"/>
    <w:rsid w:val="00416D91"/>
    <w:rsid w:val="00416E75"/>
    <w:rsid w:val="004228E3"/>
    <w:rsid w:val="00440DAF"/>
    <w:rsid w:val="00445BA9"/>
    <w:rsid w:val="00480740"/>
    <w:rsid w:val="004A615E"/>
    <w:rsid w:val="004C0CF6"/>
    <w:rsid w:val="004E3F56"/>
    <w:rsid w:val="005028CD"/>
    <w:rsid w:val="00522687"/>
    <w:rsid w:val="005508EF"/>
    <w:rsid w:val="00552A6A"/>
    <w:rsid w:val="00566642"/>
    <w:rsid w:val="005B75F7"/>
    <w:rsid w:val="005E0FE1"/>
    <w:rsid w:val="005E6271"/>
    <w:rsid w:val="00600BC7"/>
    <w:rsid w:val="006464DC"/>
    <w:rsid w:val="00681027"/>
    <w:rsid w:val="006D3EA6"/>
    <w:rsid w:val="006F47E0"/>
    <w:rsid w:val="007015EE"/>
    <w:rsid w:val="00722E8F"/>
    <w:rsid w:val="007434BA"/>
    <w:rsid w:val="007B1738"/>
    <w:rsid w:val="00806889"/>
    <w:rsid w:val="0083241B"/>
    <w:rsid w:val="00843622"/>
    <w:rsid w:val="00855A89"/>
    <w:rsid w:val="0085678B"/>
    <w:rsid w:val="008E1015"/>
    <w:rsid w:val="0091086B"/>
    <w:rsid w:val="0091277D"/>
    <w:rsid w:val="00923CA2"/>
    <w:rsid w:val="009855C2"/>
    <w:rsid w:val="009D3B09"/>
    <w:rsid w:val="00A5082B"/>
    <w:rsid w:val="00A55B0E"/>
    <w:rsid w:val="00A57146"/>
    <w:rsid w:val="00AA0C49"/>
    <w:rsid w:val="00AB37CE"/>
    <w:rsid w:val="00AC7525"/>
    <w:rsid w:val="00AD13EC"/>
    <w:rsid w:val="00B87188"/>
    <w:rsid w:val="00BD0A86"/>
    <w:rsid w:val="00BE063C"/>
    <w:rsid w:val="00C562B3"/>
    <w:rsid w:val="00D6281E"/>
    <w:rsid w:val="00D809E7"/>
    <w:rsid w:val="00D850DE"/>
    <w:rsid w:val="00DB70B2"/>
    <w:rsid w:val="00DB748D"/>
    <w:rsid w:val="00DE1EE7"/>
    <w:rsid w:val="00E0741C"/>
    <w:rsid w:val="00E325BD"/>
    <w:rsid w:val="00E47F9B"/>
    <w:rsid w:val="00E5439F"/>
    <w:rsid w:val="00E87536"/>
    <w:rsid w:val="00E94D9A"/>
    <w:rsid w:val="00EC3870"/>
    <w:rsid w:val="00ED52C6"/>
    <w:rsid w:val="00EE0E19"/>
    <w:rsid w:val="00F15007"/>
    <w:rsid w:val="00F47C02"/>
    <w:rsid w:val="00F81C4C"/>
    <w:rsid w:val="00FB6852"/>
    <w:rsid w:val="21D00173"/>
    <w:rsid w:val="31856EFC"/>
    <w:rsid w:val="3F063A77"/>
    <w:rsid w:val="47613F9E"/>
    <w:rsid w:val="50302E03"/>
    <w:rsid w:val="57E0223A"/>
    <w:rsid w:val="60F85927"/>
    <w:rsid w:val="7C3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0E0FFD"/>
  <w15:docId w15:val="{6C0A7CE6-7009-4FC1-B4F1-659822E6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eastAsiaTheme="minorHAnsi"/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AE1353F56245878566494A41BD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6BC9-CA5A-4842-B2F4-0BCC1E2CE7FF}"/>
      </w:docPartPr>
      <w:docPartBody>
        <w:p w:rsidR="004B22FF" w:rsidRDefault="00B80D5F">
          <w:pPr>
            <w:pStyle w:val="5DAE1353F56245878566494A41BDBAE51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A331E17AD843E8890FF5E1F15B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FE3C-DD49-4ECF-9BB8-9346BDD199F7}"/>
      </w:docPartPr>
      <w:docPartBody>
        <w:p w:rsidR="004B22FF" w:rsidRDefault="00B80D5F">
          <w:pPr>
            <w:pStyle w:val="19A331E17AD843E8890FF5E1F15BDDC31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7B76F5067645D4A6843544FD35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365A-E518-4950-85DD-6824F735FF91}"/>
      </w:docPartPr>
      <w:docPartBody>
        <w:p w:rsidR="004B22FF" w:rsidRDefault="00B80D5F">
          <w:pPr>
            <w:pStyle w:val="B57B76F5067645D4A6843544FD35FFA21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D65CF17659D4056A3A3CCC9616A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05E7C-B00C-4E23-BD70-6126241AAE7B}"/>
      </w:docPartPr>
      <w:docPartBody>
        <w:p w:rsidR="004B22FF" w:rsidRDefault="00B80D5F">
          <w:pPr>
            <w:pStyle w:val="0D65CF17659D4056A3A3CCC9616AB6DC1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C3CC06F88741A09BD77BF89984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001FF-F6EF-47BC-9A09-60B3B180458B}"/>
      </w:docPartPr>
      <w:docPartBody>
        <w:p w:rsidR="004B22FF" w:rsidRDefault="00B80D5F">
          <w:pPr>
            <w:pStyle w:val="5EC3CC06F88741A09BD77BF899846E7A1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32ECFA744F443C92D7BC28B35B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4940-8C26-4F8C-B9EF-E7B990F79F87}"/>
      </w:docPartPr>
      <w:docPartBody>
        <w:p w:rsidR="004B22FF" w:rsidRDefault="00B80D5F">
          <w:pPr>
            <w:pStyle w:val="BE32ECFA744F443C92D7BC28B35B010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6369AFC55B4405B9139ABBBAC38A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4230-E044-4DEF-A20E-A10407870061}"/>
      </w:docPartPr>
      <w:docPartBody>
        <w:p w:rsidR="004B22FF" w:rsidRDefault="00B80D5F">
          <w:pPr>
            <w:pStyle w:val="26369AFC55B4405B9139ABBBAC38ABA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0DA750DDF84B1FA626FE866B26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C936D-FD70-4A99-9A4C-815344DB7050}"/>
      </w:docPartPr>
      <w:docPartBody>
        <w:p w:rsidR="004B22FF" w:rsidRDefault="00B80D5F">
          <w:pPr>
            <w:pStyle w:val="3F0DA750DDF84B1FA626FE866B264DAB5"/>
          </w:pPr>
          <w:r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BBF86022FDA42E7A752886A96C29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2B46-5D8E-470D-9C7A-EF1EF93E70FA}"/>
      </w:docPartPr>
      <w:docPartBody>
        <w:p w:rsidR="004B22FF" w:rsidRDefault="00B80D5F">
          <w:pPr>
            <w:pStyle w:val="FBBF86022FDA42E7A752886A96C2942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2469E4E46B4493791C181C6BBF36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78F7-87F4-4550-A42B-0765A59D3D53}"/>
      </w:docPartPr>
      <w:docPartBody>
        <w:p w:rsidR="004B22FF" w:rsidRDefault="00B80D5F">
          <w:pPr>
            <w:pStyle w:val="92469E4E46B4493791C181C6BBF361E05"/>
          </w:pPr>
          <w:r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text.</w:t>
          </w:r>
        </w:p>
      </w:docPartBody>
    </w:docPart>
    <w:docPart>
      <w:docPartPr>
        <w:name w:val="F9E00D84CEA14074AD997E2B6C89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1DD8-F48D-4946-BE17-ABA55333E366}"/>
      </w:docPartPr>
      <w:docPartBody>
        <w:p w:rsidR="004B22FF" w:rsidRDefault="00B80D5F">
          <w:pPr>
            <w:pStyle w:val="F9E00D84CEA14074AD997E2B6C89B15F5"/>
          </w:pPr>
          <w:r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AF70AC615E14501B805218C64C5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C2B37-D270-4C61-9A57-D71AF8F4578C}"/>
      </w:docPartPr>
      <w:docPartBody>
        <w:p w:rsidR="004B22FF" w:rsidRDefault="00B80D5F">
          <w:pPr>
            <w:pStyle w:val="3AF70AC615E14501B805218C64C559F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44BD44504AA4F8CBBE9EC900DD1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B008-4AF5-4F40-91AF-0DE708560EB9}"/>
      </w:docPartPr>
      <w:docPartBody>
        <w:p w:rsidR="004B22FF" w:rsidRDefault="00B80D5F">
          <w:pPr>
            <w:pStyle w:val="F44BD44504AA4F8CBBE9EC900DD188E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64C922750014CD6B46B33D38C562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81A40-99CF-4271-885A-A606129B030C}"/>
      </w:docPartPr>
      <w:docPartBody>
        <w:p w:rsidR="004B22FF" w:rsidRDefault="00B80D5F">
          <w:pPr>
            <w:pStyle w:val="164C922750014CD6B46B33D38C5624325"/>
          </w:pPr>
          <w:r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42A176087BC4E6E9713E217752D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6631-5CF2-4B4B-B034-A302B83BC339}"/>
      </w:docPartPr>
      <w:docPartBody>
        <w:p w:rsidR="004B22FF" w:rsidRDefault="00B80D5F">
          <w:pPr>
            <w:pStyle w:val="642A176087BC4E6E9713E217752D33C25"/>
          </w:pPr>
          <w:r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C34E377EA8A49DC8921C5661E38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109DE-2862-4589-8A02-CA2EFD8AB8A3}"/>
      </w:docPartPr>
      <w:docPartBody>
        <w:p w:rsidR="004B22FF" w:rsidRDefault="00B80D5F">
          <w:pPr>
            <w:pStyle w:val="EC34E377EA8A49DC8921C5661E383C0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365D0-AFA5-4BE5-8BA6-F234DDBA5A3B}"/>
      </w:docPartPr>
      <w:docPartBody>
        <w:p w:rsidR="006E4D37" w:rsidRDefault="004B22FF">
          <w:r w:rsidRPr="003B17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5F" w:rsidRDefault="00B80D5F">
      <w:pPr>
        <w:spacing w:line="240" w:lineRule="auto"/>
      </w:pPr>
      <w:r>
        <w:separator/>
      </w:r>
    </w:p>
  </w:endnote>
  <w:endnote w:type="continuationSeparator" w:id="0">
    <w:p w:rsidR="00B80D5F" w:rsidRDefault="00B80D5F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5F" w:rsidRDefault="00B80D5F">
      <w:pPr>
        <w:spacing w:after="0" w:line="240" w:lineRule="auto"/>
      </w:pPr>
      <w:r>
        <w:separator/>
      </w:r>
    </w:p>
  </w:footnote>
  <w:footnote w:type="continuationSeparator" w:id="0">
    <w:p w:rsidR="00B80D5F" w:rsidRDefault="00B80D5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8"/>
    <w:rsid w:val="003677E7"/>
    <w:rsid w:val="004B22FF"/>
    <w:rsid w:val="005E2206"/>
    <w:rsid w:val="006E4D37"/>
    <w:rsid w:val="00A3367D"/>
    <w:rsid w:val="00A55B0E"/>
    <w:rsid w:val="00B80D5F"/>
    <w:rsid w:val="00B94EDB"/>
    <w:rsid w:val="00C35E58"/>
    <w:rsid w:val="00E57459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qFormat/>
    <w:rsid w:val="00F91D0C"/>
    <w:rPr>
      <w:color w:val="808080"/>
    </w:rPr>
  </w:style>
  <w:style w:type="paragraph" w:customStyle="1" w:styleId="5DAE1353F56245878566494A41BDBAE519">
    <w:name w:val="5DAE1353F56245878566494A41BDBAE519"/>
    <w:pPr>
      <w:spacing w:after="160" w:line="259" w:lineRule="auto"/>
    </w:pPr>
    <w:rPr>
      <w:rFonts w:eastAsiaTheme="minorHAnsi"/>
      <w:sz w:val="22"/>
      <w:szCs w:val="22"/>
      <w:lang w:bidi="ar-SA"/>
    </w:rPr>
  </w:style>
  <w:style w:type="paragraph" w:customStyle="1" w:styleId="19A331E17AD843E8890FF5E1F15BDDC314">
    <w:name w:val="19A331E17AD843E8890FF5E1F15BDDC314"/>
    <w:rPr>
      <w:rFonts w:eastAsiaTheme="minorHAnsi"/>
      <w:sz w:val="22"/>
      <w:szCs w:val="22"/>
      <w:lang w:bidi="ar-SA"/>
    </w:rPr>
  </w:style>
  <w:style w:type="paragraph" w:customStyle="1" w:styleId="B57B76F5067645D4A6843544FD35FFA210">
    <w:name w:val="B57B76F5067645D4A6843544FD35FFA210"/>
    <w:pPr>
      <w:spacing w:after="160" w:line="259" w:lineRule="auto"/>
    </w:pPr>
    <w:rPr>
      <w:rFonts w:eastAsiaTheme="minorHAnsi"/>
      <w:sz w:val="22"/>
      <w:szCs w:val="22"/>
      <w:lang w:bidi="ar-SA"/>
    </w:rPr>
  </w:style>
  <w:style w:type="paragraph" w:customStyle="1" w:styleId="0D65CF17659D4056A3A3CCC9616AB6DC10">
    <w:name w:val="0D65CF17659D4056A3A3CCC9616AB6DC10"/>
    <w:pPr>
      <w:spacing w:after="160" w:line="259" w:lineRule="auto"/>
    </w:pPr>
    <w:rPr>
      <w:rFonts w:eastAsiaTheme="minorHAnsi"/>
      <w:sz w:val="22"/>
      <w:szCs w:val="22"/>
      <w:lang w:bidi="ar-SA"/>
    </w:rPr>
  </w:style>
  <w:style w:type="paragraph" w:customStyle="1" w:styleId="5EC3CC06F88741A09BD77BF899846E7A10">
    <w:name w:val="5EC3CC06F88741A09BD77BF899846E7A10"/>
    <w:pPr>
      <w:spacing w:after="160" w:line="259" w:lineRule="auto"/>
    </w:pPr>
    <w:rPr>
      <w:rFonts w:eastAsiaTheme="minorHAnsi"/>
      <w:sz w:val="22"/>
      <w:szCs w:val="22"/>
      <w:lang w:bidi="ar-SA"/>
    </w:rPr>
  </w:style>
  <w:style w:type="paragraph" w:customStyle="1" w:styleId="BE32ECFA744F443C92D7BC28B35B01025">
    <w:name w:val="BE32ECFA744F443C92D7BC28B35B01025"/>
    <w:rPr>
      <w:rFonts w:eastAsiaTheme="minorHAnsi"/>
      <w:sz w:val="22"/>
      <w:szCs w:val="22"/>
      <w:lang w:bidi="ar-SA"/>
    </w:rPr>
  </w:style>
  <w:style w:type="paragraph" w:customStyle="1" w:styleId="26369AFC55B4405B9139ABBBAC38ABA45">
    <w:name w:val="26369AFC55B4405B9139ABBBAC38ABA45"/>
    <w:rPr>
      <w:rFonts w:eastAsiaTheme="minorHAnsi"/>
      <w:sz w:val="22"/>
      <w:szCs w:val="22"/>
      <w:lang w:bidi="ar-SA"/>
    </w:rPr>
  </w:style>
  <w:style w:type="paragraph" w:customStyle="1" w:styleId="3F0DA750DDF84B1FA626FE866B264DAB5">
    <w:name w:val="3F0DA750DDF84B1FA626FE866B264DAB5"/>
    <w:rPr>
      <w:rFonts w:eastAsiaTheme="minorHAnsi"/>
      <w:sz w:val="22"/>
      <w:szCs w:val="22"/>
      <w:lang w:bidi="ar-SA"/>
    </w:rPr>
  </w:style>
  <w:style w:type="paragraph" w:customStyle="1" w:styleId="FBBF86022FDA42E7A752886A96C294245">
    <w:name w:val="FBBF86022FDA42E7A752886A96C294245"/>
    <w:rPr>
      <w:rFonts w:eastAsiaTheme="minorHAnsi"/>
      <w:sz w:val="22"/>
      <w:szCs w:val="22"/>
      <w:lang w:bidi="ar-SA"/>
    </w:rPr>
  </w:style>
  <w:style w:type="paragraph" w:customStyle="1" w:styleId="92469E4E46B4493791C181C6BBF361E05">
    <w:name w:val="92469E4E46B4493791C181C6BBF361E05"/>
    <w:rPr>
      <w:rFonts w:eastAsiaTheme="minorHAnsi"/>
      <w:sz w:val="22"/>
      <w:szCs w:val="22"/>
      <w:lang w:bidi="ar-SA"/>
    </w:rPr>
  </w:style>
  <w:style w:type="paragraph" w:customStyle="1" w:styleId="F9E00D84CEA14074AD997E2B6C89B15F5">
    <w:name w:val="F9E00D84CEA14074AD997E2B6C89B15F5"/>
    <w:rPr>
      <w:rFonts w:eastAsiaTheme="minorHAnsi"/>
      <w:sz w:val="22"/>
      <w:szCs w:val="22"/>
      <w:lang w:bidi="ar-SA"/>
    </w:rPr>
  </w:style>
  <w:style w:type="paragraph" w:customStyle="1" w:styleId="3AF70AC615E14501B805218C64C559F65">
    <w:name w:val="3AF70AC615E14501B805218C64C559F65"/>
    <w:rPr>
      <w:rFonts w:eastAsiaTheme="minorHAnsi"/>
      <w:sz w:val="22"/>
      <w:szCs w:val="22"/>
      <w:lang w:bidi="ar-SA"/>
    </w:rPr>
  </w:style>
  <w:style w:type="paragraph" w:customStyle="1" w:styleId="F44BD44504AA4F8CBBE9EC900DD188E45">
    <w:name w:val="F44BD44504AA4F8CBBE9EC900DD188E45"/>
    <w:rPr>
      <w:rFonts w:eastAsiaTheme="minorHAnsi"/>
      <w:sz w:val="22"/>
      <w:szCs w:val="22"/>
      <w:lang w:bidi="ar-SA"/>
    </w:rPr>
  </w:style>
  <w:style w:type="paragraph" w:customStyle="1" w:styleId="164C922750014CD6B46B33D38C5624325">
    <w:name w:val="164C922750014CD6B46B33D38C5624325"/>
    <w:rPr>
      <w:rFonts w:eastAsiaTheme="minorHAnsi"/>
      <w:sz w:val="22"/>
      <w:szCs w:val="22"/>
      <w:lang w:bidi="ar-SA"/>
    </w:rPr>
  </w:style>
  <w:style w:type="paragraph" w:customStyle="1" w:styleId="642A176087BC4E6E9713E217752D33C25">
    <w:name w:val="642A176087BC4E6E9713E217752D33C25"/>
    <w:pPr>
      <w:spacing w:after="160" w:line="259" w:lineRule="auto"/>
    </w:pPr>
    <w:rPr>
      <w:rFonts w:eastAsiaTheme="minorHAnsi"/>
      <w:sz w:val="22"/>
      <w:szCs w:val="22"/>
      <w:lang w:bidi="ar-SA"/>
    </w:rPr>
  </w:style>
  <w:style w:type="paragraph" w:customStyle="1" w:styleId="EC34E377EA8A49DC8921C5661E383C012">
    <w:name w:val="EC34E377EA8A49DC8921C5661E383C012"/>
    <w:pPr>
      <w:spacing w:after="160" w:line="259" w:lineRule="auto"/>
    </w:pPr>
    <w:rPr>
      <w:rFonts w:eastAsiaTheme="minorHAnsi"/>
      <w:sz w:val="22"/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Dept. of Public Law</cp:lastModifiedBy>
  <cp:revision>3</cp:revision>
  <cp:lastPrinted>2020-08-20T09:26:00Z</cp:lastPrinted>
  <dcterms:created xsi:type="dcterms:W3CDTF">2026-06-22T09:07:00Z</dcterms:created>
  <dcterms:modified xsi:type="dcterms:W3CDTF">2026-06-22T09:08:00Z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